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CE" w:rsidRDefault="00CE4F72" w:rsidP="00E9374C">
      <w:pPr>
        <w:jc w:val="center"/>
        <w:rPr>
          <w:b/>
          <w:bCs/>
          <w:i/>
          <w:iCs/>
          <w:color w:val="4472C4" w:themeColor="accent1"/>
          <w:sz w:val="36"/>
          <w:szCs w:val="36"/>
          <w:u w:val="single"/>
        </w:rPr>
      </w:pPr>
      <w:r w:rsidRPr="00CE4F72">
        <w:rPr>
          <w:b/>
          <w:bCs/>
          <w:i/>
          <w:iCs/>
          <w:color w:val="4472C4" w:themeColor="accent1"/>
          <w:sz w:val="36"/>
          <w:szCs w:val="36"/>
          <w:u w:val="single"/>
        </w:rPr>
        <w:t>APPROCHE.</w:t>
      </w:r>
    </w:p>
    <w:p w:rsidR="00FF1D19" w:rsidRDefault="00FF1D19" w:rsidP="00CE4F72">
      <w:pPr>
        <w:jc w:val="center"/>
        <w:rPr>
          <w:b/>
          <w:bCs/>
          <w:i/>
          <w:iCs/>
          <w:color w:val="4472C4" w:themeColor="accent1"/>
          <w:sz w:val="36"/>
          <w:szCs w:val="36"/>
          <w:u w:val="single"/>
        </w:rPr>
      </w:pPr>
    </w:p>
    <w:p w:rsidR="008A4987" w:rsidRDefault="008A4987" w:rsidP="00CE4F72">
      <w:pPr>
        <w:jc w:val="center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Dans les deux cas les épaules droit</w:t>
      </w:r>
      <w:r w:rsidR="005870FA">
        <w:rPr>
          <w:color w:val="4472C4" w:themeColor="accent1"/>
          <w:sz w:val="28"/>
          <w:szCs w:val="28"/>
        </w:rPr>
        <w:t>es</w:t>
      </w:r>
      <w:r>
        <w:rPr>
          <w:color w:val="4472C4" w:themeColor="accent1"/>
          <w:sz w:val="28"/>
          <w:szCs w:val="28"/>
        </w:rPr>
        <w:t>.</w:t>
      </w:r>
    </w:p>
    <w:p w:rsidR="00C45BDC" w:rsidRDefault="00C45BDC" w:rsidP="00CE4F72">
      <w:pPr>
        <w:jc w:val="center"/>
        <w:rPr>
          <w:sz w:val="28"/>
          <w:szCs w:val="28"/>
        </w:rPr>
      </w:pPr>
    </w:p>
    <w:p w:rsidR="00C45BDC" w:rsidRDefault="00C45BDC" w:rsidP="00CE4F72">
      <w:pPr>
        <w:jc w:val="center"/>
        <w:rPr>
          <w:sz w:val="28"/>
          <w:szCs w:val="28"/>
        </w:rPr>
      </w:pPr>
    </w:p>
    <w:p w:rsidR="008A4987" w:rsidRDefault="00C45BDC" w:rsidP="00CE4F72">
      <w:pPr>
        <w:jc w:val="center"/>
        <w:rPr>
          <w:sz w:val="28"/>
          <w:szCs w:val="28"/>
        </w:rPr>
      </w:pPr>
      <w:r>
        <w:rPr>
          <w:b/>
          <w:bCs/>
          <w:i/>
          <w:iCs/>
          <w:noProof/>
          <w:color w:val="4472C4" w:themeColor="accent1"/>
          <w:sz w:val="36"/>
          <w:szCs w:val="36"/>
          <w:u w:val="single"/>
        </w:rPr>
        <w:drawing>
          <wp:inline distT="0" distB="0" distL="0" distR="0">
            <wp:extent cx="2641575" cy="2293034"/>
            <wp:effectExtent l="0" t="0" r="63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roches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879" cy="231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4C" w:rsidRDefault="00291ECD" w:rsidP="00CE4F72">
      <w:pPr>
        <w:jc w:val="center"/>
        <w:rPr>
          <w:sz w:val="28"/>
          <w:szCs w:val="28"/>
        </w:rPr>
      </w:pPr>
      <w:r w:rsidRPr="00CE4F72">
        <w:rPr>
          <w:b/>
          <w:bCs/>
          <w:i/>
          <w:iCs/>
          <w:noProof/>
          <w:color w:val="4472C4" w:themeColor="accen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88583</wp:posOffset>
                </wp:positionV>
                <wp:extent cx="2928938" cy="2837815"/>
                <wp:effectExtent l="0" t="0" r="1778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938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6CE" w:rsidRPr="00FF1D19" w:rsidRDefault="00CE4F72" w:rsidP="00CE4F72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1D19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LEVE</w:t>
                            </w:r>
                          </w:p>
                          <w:p w:rsidR="008A4987" w:rsidRPr="00FF1D19" w:rsidRDefault="008A4987" w:rsidP="00CE4F72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A4987" w:rsidRPr="00FF1D19" w:rsidRDefault="008A4987" w:rsidP="008A49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F1D19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Adresse</w:t>
                            </w:r>
                          </w:p>
                          <w:p w:rsidR="008A4987" w:rsidRDefault="008A4987" w:rsidP="008A49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F1D19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Club ouvert</w:t>
                            </w:r>
                          </w:p>
                          <w:p w:rsidR="00E9374C" w:rsidRPr="00FF1D19" w:rsidRDefault="00E9374C" w:rsidP="008A49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Poids du corps à droite</w:t>
                            </w:r>
                          </w:p>
                          <w:p w:rsidR="008A4987" w:rsidRDefault="008A4987" w:rsidP="008A49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F1D19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Balle pied gauche</w:t>
                            </w:r>
                          </w:p>
                          <w:p w:rsidR="00E9374C" w:rsidRPr="00FF1D19" w:rsidRDefault="00E9374C" w:rsidP="008A49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Main devant la balle</w:t>
                            </w:r>
                          </w:p>
                          <w:p w:rsidR="008A4987" w:rsidRDefault="008A4987" w:rsidP="008A49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F1D19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Main ceinture</w:t>
                            </w:r>
                          </w:p>
                          <w:p w:rsidR="00E9374C" w:rsidRDefault="00E9374C" w:rsidP="008A49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Poignet fixe</w:t>
                            </w:r>
                          </w:p>
                          <w:p w:rsidR="008E4BF2" w:rsidRDefault="008E4BF2" w:rsidP="008A49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Le club coupe l’herbe</w:t>
                            </w:r>
                          </w:p>
                          <w:p w:rsidR="00291ECD" w:rsidRPr="00FF1D19" w:rsidRDefault="00291ECD" w:rsidP="008A49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Armement selon la distance</w:t>
                            </w:r>
                          </w:p>
                          <w:p w:rsidR="008A4987" w:rsidRPr="00FF1D19" w:rsidRDefault="008A4987" w:rsidP="008A49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F1D19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Bras près du corps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9.4pt;margin-top:7pt;width:230.65pt;height:2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" fillcolor="white [3201]" strokeweight=".5pt">
                <v:textbox>
                  <w:txbxContent>
                    <w:p w:rsidR="00E336CE" w:rsidRPr="00FF1D19" w:rsidRDefault="00CE4F72" w:rsidP="00CE4F72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FF1D19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LEVE</w:t>
                      </w:r>
                    </w:p>
                    <w:p w:rsidR="008A4987" w:rsidRPr="00FF1D19" w:rsidRDefault="008A4987" w:rsidP="00CE4F72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</w:p>
                    <w:p w:rsidR="008A4987" w:rsidRPr="00FF1D19" w:rsidRDefault="008A4987" w:rsidP="008A49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FF1D19">
                        <w:rPr>
                          <w:color w:val="4472C4" w:themeColor="accent1"/>
                          <w:sz w:val="28"/>
                          <w:szCs w:val="28"/>
                        </w:rPr>
                        <w:t>Adresse</w:t>
                      </w:r>
                    </w:p>
                    <w:p w:rsidR="008A4987" w:rsidRDefault="008A4987" w:rsidP="008A49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FF1D19">
                        <w:rPr>
                          <w:color w:val="4472C4" w:themeColor="accent1"/>
                          <w:sz w:val="28"/>
                          <w:szCs w:val="28"/>
                        </w:rPr>
                        <w:t>Club ouvert</w:t>
                      </w:r>
                    </w:p>
                    <w:p w:rsidR="00E9374C" w:rsidRPr="00FF1D19" w:rsidRDefault="00E9374C" w:rsidP="008A49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>Poids du corps à droite</w:t>
                      </w:r>
                    </w:p>
                    <w:p w:rsidR="008A4987" w:rsidRDefault="008A4987" w:rsidP="008A49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FF1D19">
                        <w:rPr>
                          <w:color w:val="4472C4" w:themeColor="accent1"/>
                          <w:sz w:val="28"/>
                          <w:szCs w:val="28"/>
                        </w:rPr>
                        <w:t>Balle pied gauche</w:t>
                      </w:r>
                    </w:p>
                    <w:p w:rsidR="00E9374C" w:rsidRPr="00FF1D19" w:rsidRDefault="00E9374C" w:rsidP="008A49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>Main devant la balle</w:t>
                      </w:r>
                    </w:p>
                    <w:p w:rsidR="008A4987" w:rsidRDefault="008A4987" w:rsidP="008A49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FF1D19">
                        <w:rPr>
                          <w:color w:val="4472C4" w:themeColor="accent1"/>
                          <w:sz w:val="28"/>
                          <w:szCs w:val="28"/>
                        </w:rPr>
                        <w:t>Main ceinture</w:t>
                      </w:r>
                    </w:p>
                    <w:p w:rsidR="00E9374C" w:rsidRDefault="00E9374C" w:rsidP="008A49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>Poignet fixe</w:t>
                      </w:r>
                    </w:p>
                    <w:p w:rsidR="008E4BF2" w:rsidRDefault="008E4BF2" w:rsidP="008A49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>Le club coupe l’herbe</w:t>
                      </w:r>
                    </w:p>
                    <w:p w:rsidR="00291ECD" w:rsidRPr="00FF1D19" w:rsidRDefault="00291ECD" w:rsidP="008A49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>Armement selon la distance</w:t>
                      </w:r>
                    </w:p>
                    <w:p w:rsidR="008A4987" w:rsidRPr="00FF1D19" w:rsidRDefault="008A4987" w:rsidP="008A49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FF1D19">
                        <w:rPr>
                          <w:color w:val="4472C4" w:themeColor="accent1"/>
                          <w:sz w:val="28"/>
                          <w:szCs w:val="28"/>
                        </w:rPr>
                        <w:t>Bras près du corps</w:t>
                      </w:r>
                    </w:p>
                  </w:txbxContent>
                </v:textbox>
              </v:shape>
            </w:pict>
          </mc:Fallback>
        </mc:AlternateContent>
      </w:r>
      <w:r w:rsidRPr="00CE4F72">
        <w:rPr>
          <w:b/>
          <w:bCs/>
          <w:i/>
          <w:iCs/>
          <w:noProof/>
          <w:color w:val="4472C4" w:themeColor="accen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131445</wp:posOffset>
                </wp:positionV>
                <wp:extent cx="2681288" cy="2797175"/>
                <wp:effectExtent l="0" t="0" r="1143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288" cy="279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987" w:rsidRDefault="00CE4F72" w:rsidP="008A498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498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ROULE</w:t>
                            </w:r>
                          </w:p>
                          <w:p w:rsidR="008A4987" w:rsidRDefault="008A4987" w:rsidP="008A498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374C" w:rsidRPr="00E9374C" w:rsidRDefault="008A4987" w:rsidP="00E9374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Adr</w:t>
                            </w:r>
                            <w:bookmarkStart w:id="0" w:name="_GoBack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esse</w:t>
                            </w:r>
                          </w:p>
                          <w:p w:rsidR="008A4987" w:rsidRDefault="008A4987" w:rsidP="008A49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Club fermé</w:t>
                            </w:r>
                          </w:p>
                          <w:p w:rsidR="00E9374C" w:rsidRDefault="00E9374C" w:rsidP="008A49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Poids du corps gauche</w:t>
                            </w:r>
                          </w:p>
                          <w:p w:rsidR="008A4987" w:rsidRDefault="008A4987" w:rsidP="008A49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Balle </w:t>
                            </w:r>
                            <w:r w:rsidR="001325F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pied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droit</w:t>
                            </w:r>
                          </w:p>
                          <w:p w:rsidR="00E9374C" w:rsidRDefault="00E9374C" w:rsidP="008A49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Main devant la balle</w:t>
                            </w:r>
                          </w:p>
                          <w:p w:rsidR="008A4987" w:rsidRDefault="008A4987" w:rsidP="008A49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Main milieu des cuisses</w:t>
                            </w:r>
                          </w:p>
                          <w:p w:rsidR="00E9374C" w:rsidRDefault="00E9374C" w:rsidP="008A49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Poignet fixe</w:t>
                            </w:r>
                          </w:p>
                          <w:p w:rsidR="00462353" w:rsidRDefault="008E4BF2" w:rsidP="008A49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Le club coupe l’herbe</w:t>
                            </w:r>
                          </w:p>
                          <w:p w:rsidR="00291ECD" w:rsidRDefault="00291ECD" w:rsidP="008A49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Armement selon la distance</w:t>
                            </w:r>
                          </w:p>
                          <w:p w:rsidR="008A4987" w:rsidRPr="008A4987" w:rsidRDefault="008A4987" w:rsidP="008A49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Bras éloigné du corps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28.9pt;margin-top:10.35pt;width:211.15pt;height:2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" fillcolor="white [3201]" strokeweight=".5pt">
                <v:textbox>
                  <w:txbxContent>
                    <w:p w:rsidR="008A4987" w:rsidRDefault="00CE4F72" w:rsidP="008A4987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8A498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ROULE</w:t>
                      </w:r>
                    </w:p>
                    <w:p w:rsidR="008A4987" w:rsidRDefault="008A4987" w:rsidP="008A4987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E9374C" w:rsidRPr="00E9374C" w:rsidRDefault="008A4987" w:rsidP="00E9374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Adr</w:t>
                      </w:r>
                      <w:bookmarkStart w:id="1" w:name="_GoBack"/>
                      <w:r>
                        <w:rPr>
                          <w:color w:val="FF0000"/>
                          <w:sz w:val="28"/>
                          <w:szCs w:val="28"/>
                        </w:rPr>
                        <w:t>esse</w:t>
                      </w:r>
                    </w:p>
                    <w:p w:rsidR="008A4987" w:rsidRDefault="008A4987" w:rsidP="008A49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Club fermé</w:t>
                      </w:r>
                    </w:p>
                    <w:p w:rsidR="00E9374C" w:rsidRDefault="00E9374C" w:rsidP="008A49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Poids du corps gauche</w:t>
                      </w:r>
                    </w:p>
                    <w:p w:rsidR="008A4987" w:rsidRDefault="008A4987" w:rsidP="008A49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Balle </w:t>
                      </w:r>
                      <w:r w:rsidR="001325F6">
                        <w:rPr>
                          <w:color w:val="FF0000"/>
                          <w:sz w:val="28"/>
                          <w:szCs w:val="28"/>
                        </w:rPr>
                        <w:t xml:space="preserve">pied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droit</w:t>
                      </w:r>
                    </w:p>
                    <w:p w:rsidR="00E9374C" w:rsidRDefault="00E9374C" w:rsidP="008A49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Main devant la balle</w:t>
                      </w:r>
                    </w:p>
                    <w:p w:rsidR="008A4987" w:rsidRDefault="008A4987" w:rsidP="008A49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Main milieu des cuisses</w:t>
                      </w:r>
                    </w:p>
                    <w:p w:rsidR="00E9374C" w:rsidRDefault="00E9374C" w:rsidP="008A49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Poignet fixe</w:t>
                      </w:r>
                    </w:p>
                    <w:p w:rsidR="00462353" w:rsidRDefault="008E4BF2" w:rsidP="008A49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Le club coupe l’herbe</w:t>
                      </w:r>
                    </w:p>
                    <w:p w:rsidR="00291ECD" w:rsidRDefault="00291ECD" w:rsidP="008A49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Armement selon la distance</w:t>
                      </w:r>
                    </w:p>
                    <w:p w:rsidR="008A4987" w:rsidRPr="008A4987" w:rsidRDefault="008A4987" w:rsidP="008A49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Bras éloigné du corps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Default="00E9374C" w:rsidP="00CE4F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464717" wp14:editId="25223B3D">
            <wp:extent cx="1307755" cy="152781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ituret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977" cy="155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4C" w:rsidRDefault="00E9374C" w:rsidP="00CE4F72">
      <w:pPr>
        <w:jc w:val="center"/>
        <w:rPr>
          <w:sz w:val="28"/>
          <w:szCs w:val="28"/>
        </w:rPr>
      </w:pPr>
    </w:p>
    <w:p w:rsidR="00E9374C" w:rsidRPr="008A4987" w:rsidRDefault="00E9374C" w:rsidP="00CE4F72">
      <w:pPr>
        <w:jc w:val="center"/>
        <w:rPr>
          <w:sz w:val="28"/>
          <w:szCs w:val="28"/>
        </w:rPr>
      </w:pPr>
    </w:p>
    <w:sectPr w:rsidR="00E9374C" w:rsidRPr="008A4987" w:rsidSect="008E2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65" w:rsidRDefault="00EC4E65" w:rsidP="00291036">
      <w:r>
        <w:separator/>
      </w:r>
    </w:p>
  </w:endnote>
  <w:endnote w:type="continuationSeparator" w:id="0">
    <w:p w:rsidR="00EC4E65" w:rsidRDefault="00EC4E65" w:rsidP="0029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36" w:rsidRDefault="002910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36" w:rsidRDefault="002910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36" w:rsidRDefault="002910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65" w:rsidRDefault="00EC4E65" w:rsidP="00291036">
      <w:r>
        <w:separator/>
      </w:r>
    </w:p>
  </w:footnote>
  <w:footnote w:type="continuationSeparator" w:id="0">
    <w:p w:rsidR="00EC4E65" w:rsidRDefault="00EC4E65" w:rsidP="0029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36" w:rsidRDefault="00EC4E65">
    <w:pPr>
      <w:pStyle w:val="En-tte"/>
    </w:pPr>
    <w:r>
      <w:rPr>
        <w:noProof/>
      </w:rPr>
      <w:pict w14:anchorId="71521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836357" o:spid="_x0000_s2051" type="#_x0000_t75" alt="" style="position:absolute;margin-left:0;margin-top:0;width:453.2pt;height:4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rtenaie-le-club-golf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36" w:rsidRDefault="00EC4E65">
    <w:pPr>
      <w:pStyle w:val="En-tte"/>
    </w:pPr>
    <w:r>
      <w:rPr>
        <w:noProof/>
      </w:rPr>
      <w:pict w14:anchorId="45AB6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836358" o:spid="_x0000_s2050" type="#_x0000_t75" alt="" style="position:absolute;margin-left:0;margin-top:0;width:453.2pt;height:450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rtenaie-le-club-golf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36" w:rsidRDefault="00EC4E65">
    <w:pPr>
      <w:pStyle w:val="En-tte"/>
    </w:pPr>
    <w:r>
      <w:rPr>
        <w:noProof/>
      </w:rPr>
      <w:pict w14:anchorId="26393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836356" o:spid="_x0000_s2049" type="#_x0000_t75" alt="" style="position:absolute;margin-left:0;margin-top:0;width:453.2pt;height:45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rtenaie-le-club-golf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F224E"/>
    <w:multiLevelType w:val="hybridMultilevel"/>
    <w:tmpl w:val="5AF01E7A"/>
    <w:lvl w:ilvl="0" w:tplc="CFFC890E">
      <w:start w:val="2"/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B8E2F4D"/>
    <w:multiLevelType w:val="hybridMultilevel"/>
    <w:tmpl w:val="7CCC40E4"/>
    <w:lvl w:ilvl="0" w:tplc="7E9EDE0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CE"/>
    <w:rsid w:val="001325F6"/>
    <w:rsid w:val="00291036"/>
    <w:rsid w:val="00291ECD"/>
    <w:rsid w:val="00462353"/>
    <w:rsid w:val="005870FA"/>
    <w:rsid w:val="008A4987"/>
    <w:rsid w:val="008E2F5B"/>
    <w:rsid w:val="008E4BF2"/>
    <w:rsid w:val="00B946DE"/>
    <w:rsid w:val="00C45BDC"/>
    <w:rsid w:val="00CE4F72"/>
    <w:rsid w:val="00E336CE"/>
    <w:rsid w:val="00E9374C"/>
    <w:rsid w:val="00EC4E65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7FEEEC"/>
  <w15:chartTrackingRefBased/>
  <w15:docId w15:val="{8E680CE0-CD82-B249-A38A-5756225E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9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10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1036"/>
  </w:style>
  <w:style w:type="paragraph" w:styleId="Pieddepage">
    <w:name w:val="footer"/>
    <w:basedOn w:val="Normal"/>
    <w:link w:val="PieddepageCar"/>
    <w:uiPriority w:val="99"/>
    <w:unhideWhenUsed/>
    <w:rsid w:val="002910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bousquet</dc:creator>
  <cp:keywords/>
  <dc:description/>
  <cp:lastModifiedBy>henri bousquet</cp:lastModifiedBy>
  <cp:revision>11</cp:revision>
  <cp:lastPrinted>2023-03-06T09:02:00Z</cp:lastPrinted>
  <dcterms:created xsi:type="dcterms:W3CDTF">2023-03-06T08:04:00Z</dcterms:created>
  <dcterms:modified xsi:type="dcterms:W3CDTF">2023-03-06T09:03:00Z</dcterms:modified>
</cp:coreProperties>
</file>