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D352" w14:textId="34533017" w:rsidR="00952F83" w:rsidRDefault="0057635D">
      <w:pPr>
        <w:rPr>
          <w:rFonts w:ascii="Verdana" w:hAnsi="Verdana"/>
          <w:color w:val="000000"/>
          <w:sz w:val="27"/>
          <w:szCs w:val="27"/>
        </w:rPr>
      </w:pPr>
      <w:r w:rsidRPr="0057635D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4CE78" wp14:editId="7497DF79">
                <wp:simplePos x="0" y="0"/>
                <wp:positionH relativeFrom="margin">
                  <wp:posOffset>4023947</wp:posOffset>
                </wp:positionH>
                <wp:positionV relativeFrom="paragraph">
                  <wp:posOffset>3346</wp:posOffset>
                </wp:positionV>
                <wp:extent cx="2360930" cy="1404620"/>
                <wp:effectExtent l="0" t="0" r="1778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EA5E" w14:textId="26DA04C1" w:rsidR="0057635D" w:rsidRPr="0057635D" w:rsidRDefault="0057635D" w:rsidP="0057635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6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CPC</w:t>
                            </w:r>
                          </w:p>
                          <w:p w14:paraId="14F518E9" w14:textId="3376D4A0" w:rsidR="0057635D" w:rsidRPr="0057635D" w:rsidRDefault="0057635D" w:rsidP="0057635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6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205 rue de Bayeux</w:t>
                            </w:r>
                          </w:p>
                          <w:p w14:paraId="70C7C468" w14:textId="2D9993B8" w:rsidR="0057635D" w:rsidRPr="0057635D" w:rsidRDefault="0057635D" w:rsidP="0057635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6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14000 CAEN</w:t>
                            </w:r>
                          </w:p>
                          <w:p w14:paraId="77C4CEE2" w14:textId="3C570B0F" w:rsidR="0057635D" w:rsidRPr="0057635D" w:rsidRDefault="0057635D" w:rsidP="0057635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6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r w:rsidR="0092358C" w:rsidRPr="009235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info@cpc-normandie.fr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4CE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8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G/CrJLdAAAACQEAAA8AAABkcnMvZG93bnJl&#10;di54bWxMj8FOwzAQRO9I/IO1SNyo3ZSmKMSpqgiuldoicd3GSxKI1yF20vD3uCe4zWpGM2/z7Ww7&#10;MdHgW8calgsFgrhypuVaw9vp9eEJhA/IBjvHpOGHPGyL25scM+MufKDpGGoRS9hnqKEJoc+k9FVD&#10;Fv3C9cTR+3CDxRDPoZZmwEsst51MlEqlxZbjQoM9lQ1VX8fRahhP5W46lMnn+7Q3j/v0BS1231rf&#10;3827ZxCB5vAXhit+RIciMp3dyMaLTkO6Wm1iVMMaxNVWah3VWUOSLDcgi1z+/6D4BQ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G/CrJLdAAAACQEAAA8AAAAAAAAAAAAAAAAAhQQAAGRy&#10;cy9kb3ducmV2LnhtbFBLBQYAAAAABAAEAPMAAACPBQAAAAA=&#10;">
                <v:textbox style="mso-fit-shape-to-text:t">
                  <w:txbxContent>
                    <w:p w14:paraId="502BEA5E" w14:textId="26DA04C1" w:rsidR="0057635D" w:rsidRPr="0057635D" w:rsidRDefault="0057635D" w:rsidP="0057635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635D">
                        <w:rPr>
                          <w:rFonts w:ascii="Arial" w:hAnsi="Arial" w:cs="Arial"/>
                          <w:sz w:val="22"/>
                          <w:szCs w:val="22"/>
                        </w:rPr>
                        <w:t>CPC</w:t>
                      </w:r>
                    </w:p>
                    <w:p w14:paraId="14F518E9" w14:textId="3376D4A0" w:rsidR="0057635D" w:rsidRPr="0057635D" w:rsidRDefault="0057635D" w:rsidP="0057635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635D">
                        <w:rPr>
                          <w:rFonts w:ascii="Arial" w:hAnsi="Arial" w:cs="Arial"/>
                          <w:sz w:val="22"/>
                          <w:szCs w:val="22"/>
                        </w:rPr>
                        <w:t>205 rue de Bayeux</w:t>
                      </w:r>
                    </w:p>
                    <w:p w14:paraId="70C7C468" w14:textId="2D9993B8" w:rsidR="0057635D" w:rsidRPr="0057635D" w:rsidRDefault="0057635D" w:rsidP="0057635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635D">
                        <w:rPr>
                          <w:rFonts w:ascii="Arial" w:hAnsi="Arial" w:cs="Arial"/>
                          <w:sz w:val="22"/>
                          <w:szCs w:val="22"/>
                        </w:rPr>
                        <w:t>14000 CAEN</w:t>
                      </w:r>
                    </w:p>
                    <w:p w14:paraId="77C4CEE2" w14:textId="3C570B0F" w:rsidR="0057635D" w:rsidRPr="0057635D" w:rsidRDefault="0057635D" w:rsidP="0057635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57635D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5763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="0092358C" w:rsidRPr="0092358C">
                        <w:rPr>
                          <w:rFonts w:ascii="Arial" w:hAnsi="Arial" w:cs="Arial"/>
                          <w:sz w:val="22"/>
                          <w:szCs w:val="22"/>
                        </w:rPr>
                        <w:t>info@cpc-normandie.fr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581">
        <w:rPr>
          <w:rFonts w:ascii="Verdana" w:hAnsi="Verdana"/>
          <w:noProof/>
          <w:color w:val="000000"/>
          <w:sz w:val="27"/>
          <w:szCs w:val="27"/>
        </w:rPr>
        <mc:AlternateContent>
          <mc:Choice Requires="wpc">
            <w:drawing>
              <wp:inline distT="0" distB="0" distL="0" distR="0" wp14:anchorId="1A1851D0" wp14:editId="1E89D52C">
                <wp:extent cx="3238500" cy="1104900"/>
                <wp:effectExtent l="0" t="0" r="0" b="0"/>
                <wp:docPr id="13" name="Zone de dessi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9" descr="299_htmlarea_perso_45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94" b="30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462602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76286" w14:textId="77777777" w:rsidR="00952F83" w:rsidRDefault="00952F83">
                              <w:pPr>
                                <w:rPr>
                                  <w:rFonts w:ascii="Antique Olive" w:hAnsi="Antique Olive"/>
                                  <w:b/>
                                  <w:bCs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ntique Olive" w:hAnsi="Antique Olive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ntique Olive" w:hAnsi="Antique Olive"/>
                                  <w:b/>
                                  <w:bCs/>
                                  <w:color w:val="333399"/>
                                  <w:sz w:val="28"/>
                                  <w:szCs w:val="28"/>
                                </w:rPr>
                                <w:t>NORMANDIE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 descr="299_htmlarea_perso_45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1050"/>
                            <a:ext cx="3238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1851D0" id="Zone de dessin 13" o:spid="_x0000_s1027" editas="canvas" style="width:255pt;height:87pt;mso-position-horizontal-relative:char;mso-position-vertical-relative:line" coordsize="32385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8HYBiAwAALwoAAA4AAABkcnMvZTJvRG9jLnhtbOxW247UOBB9X4l/&#10;sPzOdJJO+hJND4IZgZDY3dEOPI8cx+lYJLax3Zfh6/fYSebCgIDVzgMSD512+VI+VXVOJacvjn1H&#10;9sI6qdWGpicJJUJxXUu13dAP718/X1HiPFM167QSG3ojHH1x9uyP04MpRaZb3dXCEjhRrjyYDW29&#10;N+Vs5ngreuZOtBEKi422PfMw7XZWW3aA976bZUmymB20rY3VXDiH2YthkZ5F/00juP+7aZzwpNtQ&#10;YPPxaeOzCs/Z2Skrt5aZVvIRBvsPKHomFS69dXXBPCM7Kx+56iW32unGn3Ddz3TTSC5iDIgmTb6I&#10;5pypPXMxGI7sTAAx+h/9VtuAW+nXsuuQjRm8l2Eu/B9QHxGWO/Vw0zAT9457jOQlfmMOMXoE8fu1&#10;xCm/s4KOTvof8tEz+3FnniOdhnlZyU76m0gN5C2AUvtLyS/tYPC/9peWyBpUpUSxHozEariUrCmp&#10;hePgRrZeX7e+75gV7NqA2/o6L1bJdRrYElwGL4NPFmJ+p/lHR5Q+b5naipfOgHXDBdOUtfrQCla7&#10;MB2S/NBLNB/grDppQkFC1sN4zAjAfV8gA6kuNN/1QvlBJVZ0SI5WrpXGUWJL0VcCWbBv6wiIlc7y&#10;f4Cb4Ioiz9Y5JdDHPMnX60EjzlvheRsANQAW9oZAcHBaiFHcAQ8hOoNsV4c/dY1Es53XUSPHxvbB&#10;D4CSY5Tiza0UxdETjsk0XxXZoqCEY22VQBtRq7hvOm2s82+E7kkYIBIAit7Z/p0boU1bHnD3m2Se&#10;AI/lgRlEgLbkpvTDelSAnxL0VcuMAMrg9o6K2UTF9yH6V/pI0liUcddVSKI/Yj6wJ8TizBeUe8Sv&#10;e0eH236oEmm+WKwKtEnkPF9kiyQban9blGWaFyhELEq2KpbYO5DgyYoSAgnYhyj8sTqO6sW9Ya3S&#10;9Q3SYzUoAGB4E2HQavuZkgO6+oa6TzvomJLurULx1mmeh9dANPJimcGw91eq+ytMcbjaUE/JMDz3&#10;sHBkZ6zctrhpqIfSL8HtRkba3aGKzTTyZ2gbYNQv0x7nEycvx/aYIuzf/dGHL4hlusxGZdw2vyfq&#10;istVmgwiY+Wkwnk2h0hRjtAa52k+z4qnVuHXWuPw8jdokmjK4xdU+Oy5b0cF3H3nnf0LAAD//wMA&#10;UEsDBAoAAAAAAAAAIQCKvH/69zgAAPc4AAAVAAAAZHJzL21lZGlhL2ltYWdlMS5qcGVn/9j/4AAQ&#10;SkZJRgABAQAAAQABAAD//gA7Q1JFQVRPUjogZ2QtanBlZyB2MS4wICh1c2luZyBJSkcgSlBFRyB2&#10;NjIpLCBxdWFsaXR5ID0gOTUK/9sAQwACAQEBAQECAQEBAgICAgIEAwICAgIFBAQDBAYFBgYGBQYG&#10;BgcJCAYHCQcGBggLCAkKCgoKCgYICwwLCgwJCgoK/9sAQwECAgICAgIFAwMFCgcGBwoKCgoKCgoK&#10;CgoKCgoKCgoKCgoKCgoKCgoKCgoKCgoKCgoKCgoKCgoKCgoKCgoKCgoK/8AAEQgAeAF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574kfEvwn8J/C0/jLxrc3cVhb/617PTJ7p/++IEZvxxiviT44f8Fs9L097jRfgF8KpbmVGZ&#10;F1bxTJ5aAjjIt4m3Ef7zqfUV9+VxfxI/Z5+B3xhgaP4ofCfQdad1x9pvNOjM6/7swAdfwIoW4H48&#10;/Gb9sn9pn9oaZ7D4ifFDUrmzuH2rount9mtDnovkxYEn/Atx9653xl4q+GP7G9rFrH7TXxf1nQdb&#10;khWey+HPgybzPEEqEZVrjLiPTFIIIM5MpByIWFdt/wAFdfjv+zR/wTf+JD/Cz9jDRJI/ine6eJL7&#10;Ury+N5b+DoZRlXtllyRfSKQVZ2byUIcAM6EfkprGta14i1i68Qa9qtzfX97cPPeXt5cNLLPKxy0j&#10;s5JdiSSSTkk1+m8JcCPNqKxmMbjTe0VvLz8l+L+5n5/xHxgsvqvDYRJzW7ey8vN/kfc3xE/4OCP2&#10;y/7Dk8Cfs3TjwDoQOIrrUNSm8Qau46fPdahuiXjtDBEB2r5h+JX7cP7Y/wAYLmW4+Jn7Unj3WFmb&#10;LW114quzB9FhWQIg9gBXlp4JDDmtrwB8OviB8VvFdp4D+GXgvVfEGs3z7LPStGsJLm4mP+ykYJPv&#10;xxX65hMjyPKKXNSoxil9qyv829fvZ+bYjNs2zGdqlWUr9L6fJLT8CvYeMvF2k6/B4q0vxRqNtqlr&#10;KJbbUre+kS4hk/vLIDuB9wa+zv2Wv+Dgj/goT+zottonivx3a/EjQocKbDxrCZrpU77byMrNu95W&#10;lA9K5PwZ/wAEt73wuqX37VPxp0zwnMOX8JeF4o9b1kf7MvlyLaWx7EPOZV7xcYr9Tf8AgnF/wSG/&#10;4JReJ/hPpnxd8OfC+88d327yr8+P7/7U1ldKAZIJLaIJbMOQw3RtlSpzzXyXEfFXB8oOjXgq7XRJ&#10;O3pLS3yZ9FknDvE0Z+1oN0k+rdr+sdX96Nn9if8A4OEf2Xv2rtatPAXi/wCG3i7wb4nudqrawaVN&#10;rNm7ngBZrOMyAZ7yQxqPWvvuKVJ4lmj6OoZcjBwayPA3w4+H3wy0OPwz8N/A2j+HtNh/1en6JpsV&#10;pAv0SIBf0rc2ntX4jmNbAV6/Ng6Tpx7OXN+ia+9n6zgKWOo0eXFVFOXdRt+r/QWiiiuE7gooooAK&#10;KKKACiiigAooooAKKKKACiiigAooooAKKKKACiiigAooooAKKKKACiiigAooooAKKKKACiiigAoo&#10;ooAaMMTXI/Hz4taJ8Bfgn4t+NniOPfYeE/Dl7q11GrYMiW8LS7B7ttwPciuu+6cYzXzJ/wAFkk1S&#10;X/gmN8ZF0gt5o8JsX29fKE0Zl/Dy99dWX0I4nH0qM9pSin82kcmNqyoYOpVjvGLf3K5/NJ8Xvip4&#10;0+N/xN8QfGD4h6q97rniXVp9R1O5c/ellcsQB/CozgDoAABwK5vJHQ0oPqM11vwF+EOvfH342+Ev&#10;gf4YlEeoeLvEVnpNrM65WJp5li8w/wCyu7cfYGv6yvQwWFvtGEfuS/yP5ytVxWItvKT+9s+if+CX&#10;X/BJT4yf8FHvF8utJcS+G/h5o10I9e8WyQbjLIACbSzU8SzkEZJ+WIEFskqrfVPxGtLz9ky61f8A&#10;Zg+D3wjPwv0q0P2bWIY5vN1bXVHSa+v/AL1yrj5xGhWABvlTvX7C/s9fAf4c/sz/AAZ8PfAz4UaH&#10;HYaD4c02O0s4wo3ORy8shH3pHctIzfxMxPevnP8A4K+/s56N8QvgSfjjplhGmveDWj8+4RfmuLCS&#10;QI8Z9djOJBnoN/8Aer+ceJOLcfn+KcVJxop6R/V93+C6H7hkPDeDyfDqUleq95fouy/M/LavrX/g&#10;j38ctQ+Hv7SZ+FV5eN/ZPjOzkhaFj8qXkKtLDJ9Solj9949BXyVXq37DQvW/bA+HP9nbt/8Awlto&#10;Tjr5e8eZ/wCO5r5U+lW5+21FFFZlhRRRQAUUUUAFFFFABRRRQAUUUUAFFFFABRRRQAUUUUAFFFFA&#10;BRRRQAUUUUAFFFFABRRRQAUUUUAFFFFABRRRQAUUUUAIBwMiuR+O3wp0X44/BjxZ8GPEbFbDxV4c&#10;vdJu3AyUjuIHiLD3G/I9xXXbucEUhBJyTxThOVOopxdmtTOpTVWDjLZn8gvxV+Gvi/4M/EzXvhP4&#10;801rTWvDOsXOm6nbEfcmhkKNj1GRkHuCDXpf/BOX4n6B8HP28PhN8SvFlwkOmab46086hcynCwQy&#10;TCJ5SfRBIXP+7X6X/wDBxn/wS/1bxDJL/wAFAfgZ4ee5ntrVIviVplpDl2ijULFqYUctsQCOb0RE&#10;kxhJDX4zYyM1/TmT5lhuKMhvF6yi4yXZtWa/VeVj8DzPAV8gzjla+FpxfdXuv+D5n9jKMpUEemc1&#10;4T/wUo8a6T4M/Yv8bT6nOgfUrKPTrSNusks0qrge4Xe/0Q182/8ABC//AIKqeG/2ufgfafAH4veJ&#10;4rf4l+B9LEc73s4B1zTYVCpeqT96RFwsw65Ak6OQvkn/AAU+/bSsP2k/iFB8O/h1qXneD/DNw/lX&#10;KN8mpXvKtcD1RRlUPcFj0cY/nHMstxWVY+eFrq0ov710a8mfuOAx+HzDBwxFJ3UvwfVPzR8sV9Z/&#10;8EePgteeP/2nD8Trq0J0zwXp8lw0pHym7nVoYY/rtM0n/bIV8w+B/BPir4j+LtP8C+CdFm1HVdUu&#10;Ut7Kzt1y0kh/kB1JPAAJOAK/Z79jX9mLRP2UPghYfDqyeK41SY/a/EGoRrxc3bgbtvfYoARfZc4y&#10;TXG3Y7ErnrNFFFQWFFFFABRRRQAUUUUAFFFFABRRRQAUUUUAFFFFABRRRQAUUUUAFFFFABRRRQAU&#10;UUUAFFFFABRRRQAUUUUAFFFFABRRRQAUUVU1TVtM0HTZtY1zUoLO0tozJcXV3MI44lHUszYAHuaA&#10;HXllZ6jay2F/bxzQTRmOWCVAyyKRgqQeCCO1fir/AMFYv+CAieDPHB+Pv7I2u+H9D8HaxqA/4SLw&#10;/wCINUWzt/D0jkkz27HmS26/6OgaVTgRJICEj+8P2l/+CvnwW+FyXHhv4I2qeNNbTKi7RzHpsDep&#10;l+9P9E+U/wB8V+evx1/aT+Nf7T3ipdd+Kni651KQSkWGl267La1z/DDCOAegzyx4yTXs5LneY5Fi&#10;XWws7X3T1T9V5dDyc0ynAZxRVPEK9tmt16P8zgfhn4D+GH7NHhG68D/BJpr7U9Ttjb+J/Hl9beVd&#10;6nGfvWttHkmzsiRymTLNjMpxiKPb+Hfw38bfFfxTB4N8BeH5tRv51LeXFgLFGPvSyyHCxoo5MjEK&#10;B1NfRf7MP/BKT48/G17fxJ8SLeTwX4dfD79RhP265TriOA8pn+/JjrkBulfI/wDwVh0j9vj9ni1v&#10;fgjrnwIuPhz8JZbkRpf+GLpr+38SYP7uTUNUCIZ2J5Fs6wxr1EAI3H0cuweM4vzdqvWSk9W5PX0i&#10;uvklt5HFjcVheGstXsqTcVsktPVvp6vVn7GfsHfsBeD/ANkzQv8AhKfEMtvrHja/ttt9qqLmKyjO&#10;CYLfPOPWQ4LY7Divo8nKnFfzjf8ABP3/AILuftafsVR2XgLxjdn4ieA7bbGmga9eMLuwiHGLS6wz&#10;RgDpG4dABgBc5r9nP2LP+Ctn7FX7c1pbaX8NPiXFpHieZR5ngzxOy2mohu4jUsUuR7ws/HUDpRnv&#10;B2cZJJznHnp/zR1XzW6+enmTlHFGV5qlGMuWf8r3+T2f5n0/1ooBB6GivlT6UKKKKACiiigAoooo&#10;AQ45xzQMFcEV5h+2V8ZPE/7O37KXxE+O3guwsbrVfCPhC/1XTrbU43e3lmghaRVkEbKxUlecMD7i&#10;vFf+CN37eHxW/wCChv7Leq/G74yeG/D2latYeNbrSIrbw3bzxW7QxW1rKGKzTStvJncE7sYA4657&#10;IYDE1MvljIr93GSi/V+RxTx1CGNjhX8ck2vRH11RRRkE4BFcZ2hRQSB1NBOBkUAMLk5BXjtS4IOf&#10;XrXyv+zF+3T+0R8b/wBtr4lfs0fED9jPxB4Q8K+DBc/2L46vTN5Go+VcJDHkvEsb/aEczR+W7YRD&#10;nP3h9Tk4OGP1zW+JwtbCVFCpa7SejT0autmzmw+Jo4qDnT2Ta1TWq0e4ZBPC0oOSO2K8W/4KE/tE&#10;eMv2T/2NvHn7Q3w+0zTL3WfC2krdWFrrETvbSsZo48OI5I2Iw56MOcVxn/BJb9sz4l/t4fse2H7Q&#10;PxZ0PQ9N1i61y+s3tfD0E0VsI4JAqkCaWVskdfmx7CtVgMS8ueNS9xS5fO9r7ehm8dQjjlhX8bjz&#10;fK9j6eooorjO0KKMjOM0EgdTQAUUAg9DQSB1NABRQCD0OaMj1oAKKKMjpmgBpcqM0keSCQAM1i/E&#10;fxHrHg3wDrni3w94Vutev9L0e5vLLQ7JgJtRmjiZ0t4yeA7sAg92FeD/APBOD9sr45ftlfBjXPiJ&#10;8c/2XdW+F+paVrstlZ2OppOFvolRW81BPFFJ8rExtxglDg5yq9FPCVquHlWjbli0nqr67abv5HNU&#10;xVGnXjSl8TTa0fTfXZH0psX0or8EX/4Ol/29FYg/Bz4Sf+CbVP8A5YUV9cvD3idq/s1/4Ej5l8cZ&#10;Cnbmf/gLP3vormPiF8UdB+HEUR1PQ/EGoz3Ck29noHhy7v5Hx1z5EbLH16uVHvXk/in9oz9rjxHu&#10;tfgZ+xbqqK3Car481u0sET3NukpkYf8AAga+JPrz3+uB+L37TnwD+A1q0vxX+Kmk6TKE3Cye48y6&#10;cf7MEeZG+oXFfOnir9m//gqJ8et0PxK/aX8O+CtMm4fTPB/nqyA9QSiK7j2M5FUfBP8AwRQ+DNnc&#10;/wBpfFL4u+JfEVyz75vsaRWccrd92fNc/gwNAHN/HP8A4LaaNaibR/2ePhrJeScqmt+JW8uIH1W3&#10;jO5x6FnT3WvmXW9V/bz/AG99XWabT/FXiq1M2Ybe0tTBpdue3TZbofdjnjkmv01+Gf7Bn7I/wmZL&#10;jwn8DdGkuY+VvNWiN9MG/vBrgvsP+7ivW4beG2iSC3iSNEGEVFwFHoBTu0K3c/Nr4Kf8ET/iZr7Q&#10;6p8ePiHZaBbHBfS9FX7XdEd1MhxFGfceaK+zvgH+xD+zZ+zeI7r4dfDu3fVI1w2var/pN6x7kSOM&#10;R57iMIPavXKKG7glYTZznNUtd0HRfFGkz6D4j0e1v7G7iMV1ZX0CywzRngo6sCGB9CKugk9Rih84&#10;9u9JOUZXQSipKzPgD9rn/g3U/YZ/aGe68SfCizvfhbr8+5hL4ZQSaa8h7vYyHYo9oGhFfmx+0p/w&#10;bv8A/BQ79n+6l1v4Z6Dp3xH0q2fzIb7wleeXeoo6M1rPtff7RGX61/RMDnvmg9MYz9a+tyvjfP8A&#10;LIqHtPaQ7T1/Hf8AGx8zmHCWT4+Tkocku8dPw2/A/nP/AGfv+Cy//BT7/gn7r0Pwz+L/APa+vadZ&#10;YSXwn8VdMuVvIIxxiOeTbcx4HADF0GPu1+kH7K3/AAckfsOfG5bbRPjbb6r8LtblwrjWEN5prOey&#10;3cK5Ue8scQHrX3b8Q/hR8Lvi5oD+Fvir8N9C8S6ZJnzNP17SYbuE/wDAJVYfpXyX8bf+Df3/AIJk&#10;/GV5ruw+DV54Nvps5vfBesy2oX/dgk8y3T8IxXfXzvhPONcbhZUpv7VNr72tF+DfmcNHKeJMr/3X&#10;EKpFfZmn+D1f4o+uPh98Uvhx8W/DcPjD4V+PtG8R6RcDNvqeh6nFdwSfR4mKn863vmI4xX5SSf8A&#10;Btt8Rvgf4kk8c/sSf8FC/FXg3UUH7lLuyeOSQDoklzZzRZX1BiIPpXqPw9s/+Dhv9m0Jp3im3+E/&#10;x40mE4XOrf2ZqTRjoBM8VvGG9S6yn3NeLiMnyyp72CxcJLtO8H+Pu/ij1qGa4+Hu4vDSj5xtJfhr&#10;+DP0LJ4+YUhbOMV8zfD/APb8+LEXl6Z+0l/wT8+L3gS9/wCW91omjp4osE+kultLM3/fivofwr4l&#10;0nxj4etfE+ifavsl7CJYBe2E1rKFP9+GdVkjP+yygj0rxK+GrYaVpr5ppr702vxPXo4mjiFeD+TT&#10;T+52ZqUUdKD0rA6DwL/gqSD/AMO5/jaT/wBEz1j/ANJJK/Hr/gnx8Fv2yIP+CWXxC/a6/Zi/bU8T&#10;eCl+HviXUr9/A2m2yCz1AW1lZz3M8j7uXMJ4VkZf3IH8ZI/ZL/go74W8T+N/2CPjD4O8GeH73VtV&#10;1L4d6tb6dpenW7zXFzM1rIEjjRAWdieAACSa/G79jr9rvxj8BP8AgmL8Tv8Agnxon7MfxL1f4o/E&#10;HW9St9Os7XwlKYILW+s7W0kaT/lr5irHLhRGeSnIGdv6HwxKvLIpwo2b9tC6kotcttW1Lp3Z8HxH&#10;GEc3hOpdL2crNXT5uiVuvkfoN+yJ/wAFJPix+1F/wRx+IH7U91fwWHxF8C+FfEFpe6raWcflPqdl&#10;YG4gu1hYFBlZIHZcbN27A24FeJf8EKof20f22rw/tm/Gr9vjxxfaP4U8b3elah8PJGb7Fq2NOilj&#10;dmjlREUSXSP5flEHycZ+bj0v9kz9hv4n/scf8EMfip8KPH+gS/8ACaeLPA/ibW9T0O0Xz5ba4uNM&#10;MMNoPLzvkEUMOQuf3jMBnGTX/wCDZTwH438B/sT+NNH8d+DtV0S6m+KN1NHb6tp0ttI8Z03T1DBZ&#10;ACVypGemVPpWWJlgKGX5hPCKNvaKMXZP3Xe/LdOy7NfIugsbWx+CjiXL+G21dr3lte3Xvf5nnfif&#10;9qH9pv8A4KTft6/FT4I+A/22p/gN8KvhDLNZNqmkyxQ3OpXkc7W/mSTPJGSHkimYDeFWONRtLMXr&#10;vf8AgiN+3/8AHb4sfHP4pfsMftEfFq2+Id94AkuZ/DPju2aNzqNlb3n2WQmSPiZGLwSxuSWxIwLM&#10;NuPkv9oP9k7w3+wB/wAFLfHPxY/a5/Yl1v4vfBzxrqd/qegalolrNKlhLd3AuR911jMkZMsJhnZd&#10;ykSLxjP6E/8ABKH4w/so/GzU/Fusfs1f8E8L/wCDtnpFnaw23iTVPA9vp0muRzNIZIRPCp3+WYYi&#10;VMr53qcDFdWc0sDSye+Hpc9JwhyySguWWl25X5nJu6aa/IwyyeMqZparU5ailLmi3J80dbK1uVJL&#10;ZpngX/BLz9sD9pn4t/8ABZ/48fAj4k/GnW9a8IeHk8UnQ9AvrjdbWX2fXbWCDYuONkTsg9ia4f8A&#10;4LX69+3H+wfqx+M3hf8A4KceKnX4geM7w+FfhxYaQLZdLsBukYCc3D744d8EX+rGTKOmKt/8Ekfh&#10;j8SPDf8AwXW/aH8YeIvh/ren6RexeL/sWqX2lTRW9xv8R2bJsldAr7lBYYPIBIryX/gpl8ZfFHxx&#10;/wCCvulePviT+z58RPEnwp+Euswadb6foXhSaY6mLRzNcFFkCxukt0DGW3fPDGpGeBXXg8LRlxKv&#10;Zxj7ONGMpK0Xze6tFdaNu2uj3OWvXq/2E+eUud1JKLvJW13dt0l30PtD9qnwj8avBX/Bv34n039o&#10;7xxqniHxxdeAYL/xLqGsy7p0ubi7hmNu3p5IkWHj/nnnvXwN+zZ8PP21Phf/AMEetQ/bh+BH7d3i&#10;TwnpHhDxDN5Xw90ywEVtKGv4beWQziT94xaYPh4yMLjvX6I/tg/tFXH7df8AwRs+LHxC8AfBTxro&#10;E93YtYW3hrxJoxj1KR4rm2JZYYy5KkHjHoa+X/gr8LfiZa/8Gzvj/wABXXw712LXZdanaLRZNJmW&#10;7kH9sWbZEJXeeATwOgNZZRiZ0MscKsYpyxUVKLUWrNK6Sd0l0utu5tmWHjVxqlTcmo0JOLTad09H&#10;dWb72e599f8ABI79qb4iftk/sF+C/jj8WJYZvEt19rsdYvLaBYku5ba6lhFxsTCoXVFZgoA3FsAD&#10;AHrn7TPxr0n9m79nrxp8fNasTdQeEPDN7qptFfabh4YWdYQexdgFz23V8yf8G/vhXxT4M/4Jk+Ev&#10;D3jDw3f6TfRa1rDS2Op2bwTIDfykExuARkcjivov9sX4HT/tLfsrfEH4CWd8ltc+K/Cl5p9hcyj5&#10;Ibl4mELt/siTYT7A18ZmNLB0uI6lO1qSqNabKPN0+R9XgamKnkcJ71HBPX+a3X5n5of8EyrH/gqH&#10;/wAFPb3UP21vEn/BQjWvAuhab45js7Xwfo+liSyvIYTDNcQrB5ghjjEUoiV3WZmZSW6Zb0D/AIKw&#10;/tx/tR+Jv28fh3/wTA/ZI+KMvgS78TPZN4p8YWUIa7hNy7kRxk8oscEfnHYVZywTcoBz4l/wSN/b&#10;d+MP/BNWz1H9gP8AaI/Y1+It1rF98QEl0y40XRmkNuLjyLecsuP3sKiLzkkh8wOGI4GGrvf+Cvfw&#10;G+OX7Nn/AAUt+G3/AAVI+Gvwn1jxn4U0w2A8WWmhWrzT2clsXicOFB8tJLZwEkI2iRSHIyuftJ4a&#10;nHiSUasIKnyT9hpDlbsuW9t/Lm6nycK1T+wlKnObnzR9rrLmSu7+ny6F79m/9q79sH9gr/gq7p//&#10;AATl/aa/aJ1H4q+DvGEMH9g+IdftwL21muIS0DhizvgzI0DRs7Lyrrs5Bzv+Crv7TP7ZGtf8FXPh&#10;9+wt8G/2qPEHw98MeLbLR7d5/D0UavbT3dxNHJOWTZK5wi4QyAccYya5r9n7wn8Wv+Crf/BZbQ/2&#10;79M+Bfifwf8AC7wNFZy22oeKdP8As8ly1pG5ghXqkkzXMm9lRmCRjls4zsf8FBfhn8RNb/4OFPgt&#10;420f4fa3d6LaS+GvtWrW2lTSWsO28uC26ULtXAIJyeKqNLA081UqkYe0WHcpq0bKolpp8PN3SQnP&#10;F1MtcYSl7N1kou8ruHrvYT4M/tIftx/sF/8ABYHw3+wN8V/2rdY+Lng7xS9tHLceJ7f/AEhBdQO0&#10;cqMzSPE8cq4IDmN1zwCRsvf8Fpv25f2mPC/7fvgP9jPwj+0he/BTwFqVhp9zq/jiyQo5a5nlje5e&#10;VSreTEI9u0Oi7g5kOMFaf7YXwz+I2q/8HHPwx8caZ4A1u40SB9D8/WLfSZntYtsUu7dMF2DHfJ4r&#10;03/gtz+05+zkraz+zH8d/wBgbxn46vh4TM3gjx3puhkQ2eqXCyAJDdYDoqFYGkMZkDHKNGdnMQWE&#10;nm2CqqipynRTlZQVpPTns7RbXaxU3iY5biqftXCMKlo3cndLXluruz7n03+zJB44/ZG/Y08SfET4&#10;6/tc3XxtsNDs9Q8RWPjJoIlaXSYrYSrCrRvJ5p/dSN5hkfJk4OAAPzh+HPxt/bu/bm/Zx+IX7ffi&#10;j/gpofhFJpF7qA8CfDvTr6Gysrn7LCs3kMWlQuGLCFWZZXLAscjCV7l/wQ3/AGNv2ij/AME1/ij8&#10;F/2itO1nw3ovxJW+svC2ka3BJHcWVtc2Jt5rkQSYaJXZwQpA3eWXxhwT8ZfsseD/AIIf8E5PFnij&#10;4N/8FM/+CYHiTxzr0OtNJ4b8UabpDahBcw7QnlRpLJHbzQkr5iyrlv3rBxwAIwGCwtLE42EJRq1o&#10;zja0YPmj9rli2ortK23QeNxOKqYfCuSdOlKMr3claXS7V29NVfc/Qf8A4J+/8FEfi5+2L/wSV+I3&#10;xp8Z6uIPH/gXQde0691ywhSA3Fzb6d9pt71VQbY32ypnaAPMjYgAEAZP/Bu7+038fv2n/wBmb4i+&#10;Jv2gfitq3izUdO8YC1sLzV5/MeCH7FE3lg4HG4sfxr1P4UeIvhv8Wf8Agll8R/FvwQ/Y8uvhBBrX&#10;g7xLFD4I/wCEUTTZ55FtJooZxFFFGJTLGIyGAPJKBm25rwj/AINkvAHj7wB+yt8S9N8eeCNX0S4n&#10;8bCSCDV9OltnkT7DCNyiQAkZGMivNqxwcssx840lBqpCy0bjrqk109NDvpSxccfhIubmnCV3rZ6a&#10;Np9fXU/CN/vn60V2zfs1/tGbj/xYHxr1/wChVu//AI3RX9AU8ZhPZr94tu6Px2eFxHO/cf3M/rj2&#10;j1H5UbR6j8q+S739gv8AbZubuW4h/wCCtnxFjR5GZIx4L0X5QTwOIAOPoKZ/wwJ+27/0l0+I3/hF&#10;6N/8Zr+WfqOB/wCgqH/gNT/5E/oT65jP+geX3x/+SPrfaPUflRtHqPyr5I/4YE/bd/6S6fEb/wAI&#10;vRv/AIzR/wAMCftu/wDSXT4jf+EXo3/xmj6jgf8AoKj/AOA1P/kA+uYv/oHl98f/AJI+t9o9RRtH&#10;qPyr5I/4YE/bd/6S6fEb/wAIvRv/AIzR/wAMCftu/wDSXT4jf+EXo3/xmj6jgf8AoKj/AOA1P/kA&#10;+uYv/oHl98f/AJI+t9o9R+VG0eo/Kvkj/hgT9t3/AKS6fEb/AMIvRv8A4zR/wwJ+27/0l0+I3/hF&#10;6N/8Zo+o4H/oKj/4DU/+QD65i/8AoHl98f8A5I+t9o9RS4/2q+R/+GBP23f+kunxG/8ACL0b/wCM&#10;0f8ADAn7bv8A0l0+I3/hF6N/8Zo+o4H/AKCo/wDgNT/5APrmL/6B5ffH/wCSPrjHq1JtHqK+SP8A&#10;hgT9t3/pLp8Rv/CL0b/4zR/wwJ+27/0l0+I3/hF6N/8AGaPqOB/6Co/+A1P/AJAPrmL/AOgeX3x/&#10;+SPrjHqwox23V8j/APDAn7bv/SXT4jf+EXo3/wAZo/4YE/bd/wCkunxG/wDCL0b/AOM0fUcD/wBB&#10;Uf8AwGp/8gH1zF/9A8vvj/8AJH1vjH8Qo2juRXyR/wAMCftu/wDSXT4jf+EXo3/xmj/hgT9t3/pL&#10;p8Rv/CL0b/4zR9RwP/QVH/wGp/8AIB9cxf8A0Dy++P8A8kfW5UHqR+VAUDoRXyR/wwJ+27/0l0+I&#10;3/hF6N/8Zo/4YE/bd/6S6fEb/wAIvRv/AIzT+o4H/oKj/wCA1P8A5APreL/6B5ffH/5I+t9o9R+V&#10;G0eo/Kvkj/hgT9t3/pLp8Rv/AAi9G/8AjNH/AAwJ+27/ANJdPiN/4Rejf/GaX1HA/wDQVH/wGp/8&#10;gH1zF/8AQPL74/8AyR9cEZ6sKb5SZztXP0r5J/4YE/bd/wCkunxG/wDCL0b/AOM0f8MCftu/9JdP&#10;iN/4Rejf/Gaf1HBf9BUf/Aan/wAiJ4vFPfDy++P/AMkfW5UHqRQEC9CB9BXyR/wwJ+27/wBJdPiN&#10;/wCEXo3/AMZo/wCGBP23f+kunxG/8IvRv/jNH1HBf9BUf/Aan/yI/reL/wCgeX3x/wDkj63aNW+9&#10;g/UUBFXhcD6Cvkj/AIYE/bd/6S6fEb/wi9G/+M0f8MCftu/9JdPiN/4Rejf/ABmj6lgv+gqP/gNT&#10;/wCRF9bxV/8Ad5ffH/5I+twig5GPypDEh6hT+FfJP/DAn7bv/SXT4jf+EXo3/wAZo/4YD/bd/wCk&#10;unxG/wDCL0b/AOM0fUsF/wBBUf8AwGp/8iH1vFf9A8vvj/8AJH1vsUDHGPTFGxQMcY9MV8kf8MCf&#10;tu/9JdPiN/4Rejf/ABmj/hgT9t3/AKS6fEb/AMIvRv8A4zR9SwX/AEFR/wDAan/yIfW8V/0Dy++P&#10;/wAkfW4UDoQPwoIz1YV8kf8ADAn7bv8A0l0+I3/hF6N/8Zo/4YE/bd/6S6fEb/wi9G/+M0fUcD/0&#10;FR/8Bqf/ACA/rmL/AOgeX3x/+SPrby0zkhc+uKUoCMEj8q+SP+GBP23f+kunxG/8IvRv/jNH/DAn&#10;7bv/AEl0+I3/AIRejf8Axmj6lgv+gqP/AIDU/wDkRfW8V/0Dy++P/wAkfW4jVeBgfQUbF74/Kvkj&#10;/hgT9t3/AKS6fEb/AMIvRv8A4zR/wwJ+27/0l0+I3/hF6N/8Zo+o4L/oKj/4DU/+RD63iv8AoHl9&#10;8f8A5I+t9i5ycZ+lBjUnJAP1FfJH/DAn7bv/AEl0+I3/AIRejf8Axmj/AIYE/bd/6S6fEb/wi9G/&#10;+M0fUsF/0FR/8Bqf/Ih9bxX/AEDy++P/AMkfW4UDgECkMSE5ZVP1FfJP/DAn7bv/AEl0+I3/AIRe&#10;jf8Axmj/AIYE/bd/6S6fEb/wi9G/+M0fUsF/0FR/8Bqf/Ih9bxT/AOYeX3x/+SPrfYoGOPyo2gdC&#10;Pyr5I/4YE/bd/wCkunxG/wDCL0b/AOM0f8MB/tun/nLp8Rv/AAi9G/8AjNH1HA/9BUf/AAGp/wDI&#10;B9bxX/QPL74//JH1n5SDjC/98CiuB/Z6+FXxJ+Efw7Xwh8VP2gdX+I2qreyzf8JFrul2trN5bY2w&#10;hLZFXauDgnJO484wAVwTVOE2lNNd9dfvVzojOo1rTt93+ZlfGb9rbwZ8J/Hdp8JdF8HeIfGPi69t&#10;ftS+G/Ctks81vbZx50zO6rEp7ZOenGCDXHfEb9qz4gxeJ/hFD4d8F6t4Xi8Y+N5dI1/R/FelLHdr&#10;EgXO3DsACTkSKSCKxv2DQvi749fH34pa0ol1WT4iSaMksnLxWlpuSKMHsNu0e/lj0FN/4KEaKvij&#10;4v8AwG8NNqt9YJfePZY3vNLuTDcRZjQZjkHKNz1HIrI6ro+paK+Wr/Rtd/Zk/bT+GPgbwJ8SPFN/&#10;4c+Idnq8GtaJ4j1+fUY45bSATJPE1w7NGxLDODyAfWq/7Rui/s7afrviiO7/AGifiPL48EdxeWNl&#10;4Z8R6ney6LIQWjjFrZBkghBxxIo+Xqe9OzGfVtFfD3iH4xfEz42fBj9mu38Q+Pta01vHviE2Piu4&#10;0HUpLKW/jiPlHLxEFd23cQMDJPHSt34u/CzxF8Jv2mfhp8Dvhv8AHXx9pfhX4lDUotfsG8TzXMsX&#10;2KJZwbeecvLbmTdsYowOBRZiuj7EPANeOfsT/G3xx8evhVqnjLx6bM3dp4t1DTrc2UHloYIXATIy&#10;eeTk1wHhjTte/Zy/bo8M/Bjwj8QPEep+FPGfhK8urvR/EetzagLS6t9zCaF5iWTcFwRnByfbHBfs&#10;T/s6D4sfs8eIde0X4r+M/DuujxjrCaPc6N4nube2tJllG1jbowikBbG7cpJHGRxRZjPt+ivhjW/2&#10;j/in8dv2dvgg2oeONW0LUfFHxPh8M+NLvw7emzmuljkeKQrJHgxlwFc7cAEnjArvPii9n4U+MPhT&#10;9jfT/jhr3hjwtD4du/FHizxDf+KnXUryE3BhhtRfTvvjUybs4OdigAjBosxXR9V1yPxr+Mngr4A/&#10;DXUviv8AEOe4j0nS1jN01tbtLIS8ixoFUdSWdR2HPJFeB/s+/FLRPCH7Xk3wE+F/x2ufH/gzWPCr&#10;6jbm68Q/2tJomowy4aEXOWbyni52MxwenfPRf8FVmVP2FvGSlsZk04D/AMGFvRZjOg0z9trwLFr+&#10;j6J8R/hj448EQ+ILmO20bVvFmiJDZ3M8n+ri86KWQRu3YPtr2ivjP9qf4w+DP2vPgrpP7NP7Ov2/&#10;xJ4i1jUtO8+8tNHuI7fRIoZFd7maaSNFTG3GAc/MfbPR6Donij47/tzfE/wJ4s+MHjWx0TwRa6HJ&#10;ouk+H/Ek1hBvmtVkl81YseZlgep/iPthAfVNeZ/tafHsfs1fAvWPixBoX9pXlo0Nvptg0mxZrmaV&#10;YowzdlBbce5CkDrXjvwZ0Dxt+2xL44+LviH43eNPDmn2niq80bwTpnhTXZLGGygttoFzIseBcSOx&#10;yQ+RwR0Ix5B+0J498X/tAf8ABPG38W/EbxVqQ8R+DvHP/CPa2NPu/JttQnS7iXz5ogMOwTYQeNrF&#10;yBzinZiuj7o+Fa/FFfA9k/xkutFm8RPue/8A7At5YrRCWJWNBI7sdowpJPJBOB0rpa+Xvifea1pX&#10;xh8Kfscaf8ffEmi6Hb+G7vxL4u8W6j4gA1W6tvtBihtlu3AMY80nJHPlqACMHOH4M+Ner/Cz48eJ&#10;vgl8G/jXP8T9LvPh1e654dh1HXk1a607WLfd/oZnQlnjkAU7WOQSMdySzGfXtFfLP7BVvp/xY8Ma&#10;J8Z7r9qrxj4g8VpHLJ4w8MXXiEG0huGDoYHsSn7hUYgqVC5Kgg4OKxv2PNQ1b9oTxDqXjT4m/tNe&#10;MNM+IWk+LZ/7S+H9nry21rY20M/y2psXUiSJoxhpMZ56hgSVYD6Q8K+PvGWu/E3xL4I1f4V6hpml&#10;aIlq2l+Jbi6jaDVjLHukEajlPLPB5P4cA9fXyrcftG+Mvhr8df2l9c1vXrrUdJ8CeHtGvNA0W5uC&#10;beCaTTy5VB/CHl27setYniPwv+0H4F/ZLt/2w4f2jfFl543t9FtvEepaPe3obRZoJNsstn9jCBUV&#10;YWIDLhty5BGeHZgfYtFfJnjDx34x/aI/ax8A/DfSfit4p8M+EfEXwki8UPZ+GdTFnO88ksm3dMqF&#10;yNu0EZA+XjGTm/8ADzxp8Tvgz+0V8Rv2drr4oa14m0XTfh3/AMJNoN/4kuFub6wlBEbRGYqDMhJy&#10;N2cbQPUlCuj6kor4l+Gvhr4veOv2F3/a3k/ao+IkHjCHw7qOtLH/AG1G2mmS0eciI2nl7DGywgEe&#10;pz04rr9S/aI+Jfxq0D4MfDPQvGbeE9Q+Inhptd8ZeItNEazWdnBApkW3MgKxtNKSAxBMYHenZhdH&#10;1XXyZd/t4/FOD9iPXv2mF8M6Cda0rxe+lQWZgm+ytELyODcw83du2sTw2M44rR+HnxMufhD+17oH&#10;wB0P9oa8+IHhzxlo17JHDrWtQ6hfaLf2y+aczRgN5UkYYBX7qcHg18+6lKv/AA6X8XsOQ/xNkw3/&#10;AHEoT/Shbg9j9IYm3xqzdSoNPr52+JnjLxl8X/2l7j9nvRfivqHgvwv4U8Lwar4q1fRbmKC9u7m4&#10;ciC2WeQHyEEY8wkDJzj3Ef7LPxc1u1/aE8ZfszX3xgPj3TNJ0i21jw34huLyG4u4oXYRTWtxLCAs&#10;jI5UgkBsHnqAEM+ja8l/aG+Pfib4P/EX4Y+DND0ixuYPHHiv+ytRluw5eCLYDvi2sBu57gj2qt+2&#10;V8bPGnwk8FaB4b+Fptl8W+OfFFr4f0C5u4vMispJyd1yyHhwijoeMsCQQCK8Y/aD+EXiD4afHj4B&#10;3PiH43eLPF1zd/EJFuT4hngMKSBFJkhjiiXys9NuSMY+tNK4H2VRXg/7JXxJ8eeOPjD8adC8XeKL&#10;i/svD3jn7FolvNjbZwbGOxcDp06+lJ+wF8S/HvxS8A+NNV+IPia41S40/wCJmq6fYy3OMxWsQh2R&#10;DAHAy350gPVPip8WPh38FfBtz4/+KHii30jSbUAS3M5JLMeiIigtI57KoJPpXOfBn9qP4YfHTVp9&#10;B8H22v215BafaxDrfh26svOt9wXzY2lQK4yR0OeeleR/tGxQfE7/AIKG/CH4N+JEE+h6Po194mls&#10;ZRmOe6USJCzDodjQgj6t6mvVv2v/AI4XX7On7OviX4s6baJPf6fbRxaZDMCUa5mlSGIsB1UM4Yjj&#10;IUiiwHp1FfJvxef9oj9kH4W6N+0r4g/aD17xVLZX9iPiB4d1a3tfsE0FxIscv2RI4la3ZHcbcMc9&#10;+Mg6utap8Ufjh+214q+CNt8d/Enhjwz4e8JWOo2dv4W+ywyyzTbclpZIZGI+bOPpRYD6dor5C0f9&#10;or49/Cfwz+0B8OtS8SSeMdW+FNlaXXhvW76yQXEsN3A0o+0LGAshhA3E4G7DZ4xj0P8AZX07xDJ4&#10;F0748az+1trPjbTb/wAPm51uyuY7NrOO5KJIxi8qIPb+V86mLPfnGMU7MD3quQ8f/E698B+KfC/h&#10;mD4deINaTxJqjWcuo6RZ+bBpQC5865bP7tDnr7N6AH598Fah8f8A4/fBS4/aln/advvA82q/arrw&#10;b4bt4LJdNtLaOR1gju/PjLXDPsyzbhjfwOMVBb/te/Er4l6L+zd428OauNKi8feIZ7TxXY20CNHc&#10;mA+VKg3gsi+ajkYIOCOTRZiujN+MX/BSn4hfDn4xeKvhtYfDjRLm38P6y1lBcT3MweVRFG+WCnGc&#10;uRx6UV81/tUmP/hqz4lfN/zNb/8ApPBRT5SD61udP+Jf7F/7TXjP4jaP8JvEXjD4e/EeeLULxfCd&#10;j9rvdH1NAd5MAILxyFmYsPVR1XBm+Mdz43/aA+IfwJ+JWg/BjxfpVlpfj25m1K21vRzFcWUAVAs8&#10;6IW8pGxkbiKKKk0Oj/aH8E+Mdd/bT+BHi3RPCuoXelaI3iE6zqVtZyPBZebZxrF5sgG2PcwIGSMk&#10;V558AfEOufs1/Cjxn8Gfix8G/G03iy/1rVbhtb0TwldajB4gNwW8qcXFujjJBAIcgjHOOQCimtwM&#10;Pwd8E/izpHw3/ZX0HU/h1rEVz4Z8VXE/iKJbB3OmxtKXVp9oIiBBH3sV6/8AtF+CvGOvftn/AAF8&#10;V6L4Y1G70vRZvEJ1jUbayZ4LLzbOJYvOcDEe4ggZIyRxRRRdgR/EzwT4wv8A/gon8NPHNj4W1GbR&#10;dP8ACGqQXurR2cjW1vK6y7UeUDajHIwCcnNea/ssfFrxn+zV8HPEfwr1T4C+Pr/xm3irVLnR9Ktv&#10;Cdybe686QeS5udnkpHnln3cDJ5oooW4FK5/Zb+Jfwl+F/wCzt4Hk8OXuqarpXxYttZ8XT6ZbNcR2&#10;TyzGWV3ZAQkaAhDIfl+XOea9B/a1+GOp+HP2jfCH7VQ+DT+PdC0/QptC8U6JaaVHe3drCZWmhvII&#10;HB8wq7tnbyB7EkFFC3FZHpfwP+Pngz4patP4X8BfCfxdotjZ2XnnUdY8JS6bZM29V8mMyBS8nOcB&#10;cYU81yH/AAUz8KeKPG37GHivw14M8N3+r6hPPp5gsNLs5LieTbfwM21IwWOACTgcAGiikM9x0CFr&#10;bQrO2dSGjtI1YEYOQorwf4C+D/Fel/t3/HHxdqnhvULXTNTtfD66bqFxYyJBeFLPD+U7DbJtIwdp&#10;OD1oooA4v4KePdS/Yf8A+E3+CvxG+F3jDUYJPFl7q/gi/wDDvh+e+h1a1uMMkAeEERzKwwwfA+b0&#10;68T8QP2efi74S/4JxTaBq3gq/ufFfijx9F4h1fRNNtGuJbRp7tG2ERgnKxpHu9CSO1FFWKyPTv2v&#10;Phgvhz9pLwj+1JrfwVPj3wxa6DLoXijSrfRU1C4sE81poL2K3cHftZmDEDKrn1rv/hf+0p8KPEOm&#10;6wnwo+Efi2Ox0TR5b+VrXwLPZxXJTH+iwB0Tzbg54jA5weaKKgZ4xqN1ofx2/bF+HnxO/Zv+EXiH&#10;RLnRLu6uPiH4nvfC82lRzWbIB9lm8xVNxMxDADBIyOSASlL9ozxP4e/af8ceCP8Ahn/4JeLdM+JW&#10;n+LrS5vfEepeEp9Nk0eyiJ84Xc7qA64xhMuDggdcMUUAa1/8DPGHxZ+On7U/g9tHu7SPxX4e0S20&#10;LUbq2aO3uLiOwO3bIVw4WQKGwTisvxT8d/FHj/8AY5g/ZK0X4R+LV+KF7oFt4ZvtEu/D1xHBalQk&#10;E13JclPJEBRWYMGP3h25oooA6/wp8Ktb8Aft6/D/AEe20u8uNK8O/AaLRzqy2j+QZYblowpfG0MQ&#10;M7Sc4NHijw34il/bz+I2uR+H75rKf4EyWsF4LSTypZvOU+UrYwWx2BzRRQKyE+A3hbxJp3/BJ248&#10;K32hXsWpn4da/ENPltHWfzHF5tXyyN245GBjJyK851j4L3mkfCr9nz48+NPgpP4v0Pwp4T/szxt4&#10;Xk0X7VcQW80I2XAtnXL+TJksMZ6dBkgoqkxn0J+z98bP2YfHHiYeD/gF4BntDHZNPPeWfgSfTbW3&#10;wVHlPJJBGBId3AGc7TzXypd+A/Gx/wCCVXiTw2PB+qf2jN8RnljsPsEvntH/AGhEdwTG7GATnHSi&#10;il1A9X/aG+HfgP4V/tiH9oD44/BlPFvgLxL4agsbzUm8Pf2mNC1CBgFllhCuRE0QA3BTyfbn2v8A&#10;Z3+K3wA+JK6jB8AvCr2dhpqRCS9h8IzaZazb93yRGSKPzCu3kAcbl9aKKOgHJft5+APHGr+HfBXx&#10;h+Hnhu41rUPhx42tNduNGs03T31muRPHEv8AFJjaQPQHGTgV518ZPjn8Pv2mvj38D7b4NS6pqtxo&#10;fjb7frlufD15C2mw+WuTMZIgEwQQee3pzRRTWwnsT/DX4w+Dv2Q/2lfjDpH7QR1DQrTxb4mi1rw3&#10;q40e4uLW/haM5VHgjb51JAIPfI7V1v8AwTNstVt/gt4p1vUdDv7GDWfiRquo6WNQsZLdp7WXyTHK&#10;FkUHacHnHY+lFFD2DqQftn+E/Gnw9+NPw+/bL8D+E77XYfB5uNO8W6VpcPmXL6XOrAzRp/H5e+Uk&#10;epU8AMRjftG/FH4dft7fs1+Mfhh+zjfanrOt2OnwarDFLoN3bR+bBcxyG38yeNFMzAMoQE5PsDRR&#10;S6DMH9pH9oTw1+2l8DNP/Zo+EGmatceMPFmoafF4h0q40W4hPh6KKaOa4kuWkjCoEaPZwTnPGa7n&#10;4SaJeab/AMFJ/iTcLp86WY8BaTDBO0ZCMVEQwD0J4oopyEtjI+GXizRvhb+1x+0p8Q/HNpfJotuP&#10;DJnmt9MmuC0ZtGjYrHGhaQAt820HAye1cl8LtM+FXxM/bO/tD9jXTbqz8C6j4Qv7b4l3Wm6bNaaX&#10;NcSxutuI4pEVfPDMpO0DjP8A00oop9BmJ+zldfsY/s7eEV+E/wC2N8LNG0fx74bup7aS+8QeFpb5&#10;NWg81jDcWknlSB1KFRhcHK9Oa9I/aCufDXiH4m/sz+IPhzoL2uh3Hi6a5s4I9Ke1EMTwxsMwlAYu&#10;p4IFFFHUlbHyn+03oetXP7UfxJnttHuJEbxdKVdIjg/uYaKKKa2KP//ZUEsDBBQABgAIAAAAIQDh&#10;OzIM3QAAAAUBAAAPAAAAZHJzL2Rvd25yZXYueG1sTI9PS8NAEMXvgt9hGcFLsbv1T6sxm1IEwYMW&#10;2wr2OM2OSTA7G7LbNn57Ry96GXi8x5vfy+eDb9WB+tgEtjAZG1DEZXANVxbeNo8Xt6BiQnbYBiYL&#10;XxRhXpye5Ji5cOQVHdapUlLCMUMLdUpdpnUsa/IYx6EjFu8j9B6TyL7SrsejlPtWXxoz1R4blg81&#10;dvRQU/m53ntpuRstRst3fnpZDs/ldLU1V9tXY+352bC4B5VoSH9h+MEXdCiEaRf27KJqLciQ9HvF&#10;u5kYkTsJza4N6CLX/+mL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HTwdgGIDAAAvCgAADgAAAAAAAAAAAAAAAAA8AgAAZHJzL2Uyb0RvYy54bWxQSwECLQAKAAAA&#10;AAAAACEAirx/+vc4AAD3OAAAFQAAAAAAAAAAAAAAAADKBQAAZHJzL21lZGlhL2ltYWdlMS5qcGVn&#10;UEsBAi0AFAAGAAgAAAAhAOE7MgzdAAAABQEAAA8AAAAAAAAAAAAAAAAA9D4AAGRycy9kb3ducmV2&#10;LnhtbFBLAQItABQABgAIAAAAIQBYYLMbugAAACIBAAAZAAAAAAAAAAAAAAAAAP4/AABkcnMvX3Jl&#10;bHMvZTJvRG9jLnhtbC5yZWxzUEsFBgAAAAAGAAYAfQEAAO9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2385;height:11049;visibility:visible;mso-wrap-style:square">
                  <v:fill o:detectmouseclick="t"/>
                  <v:path o:connecttype="none"/>
                </v:shape>
                <v:shape id="Picture 9" o:spid="_x0000_s1029" type="#_x0000_t75" alt="299_htmlarea_perso_4580_1" style="position:absolute;width:1485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bswAAAANoAAAAPAAAAZHJzL2Rvd25yZXYueG1sRE9NawIx&#10;EL0X+h/CFHopNakHsVujlEJBoYeu2vuQjJvVzWRJom776xtB8DQ83ufMFoPvxIliagNreBkpEMQm&#10;2JYbDdvN5/MURMrIFrvApOGXEizm93czrGw4c02ndW5ECeFUoQaXc19JmYwjj2kUeuLC7UL0mAuM&#10;jbQRzyXcd3Ks1ER6bLk0OOzpw5E5rI9ew8p+184cfvaqrU2n8GkTv17/tH58GN7fQGQa8k18dS9t&#10;mQ+XVy5Xzv8BAAD//wMAUEsBAi0AFAAGAAgAAAAhANvh9svuAAAAhQEAABMAAAAAAAAAAAAAAAAA&#10;AAAAAFtDb250ZW50X1R5cGVzXS54bWxQSwECLQAUAAYACAAAACEAWvQsW78AAAAVAQAACwAAAAAA&#10;AAAAAAAAAAAfAQAAX3JlbHMvLnJlbHNQSwECLQAUAAYACAAAACEA56g27MAAAADaAAAADwAAAAAA&#10;AAAAAAAAAAAHAgAAZHJzL2Rvd25yZXYueG1sUEsFBgAAAAADAAMAtwAAAPQCAAAAAA==&#10;">
                  <v:imagedata r:id="rId7" o:title="299_htmlarea_perso_4580_1" cropbottom="19988f" cropright="35582f"/>
                </v:shape>
                <v:shape id="Text Box 11" o:spid="_x0000_s1030" type="#_x0000_t202" style="position:absolute;left:14668;top:4626;width:17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2376286" w14:textId="77777777" w:rsidR="00952F83" w:rsidRDefault="00952F83">
                        <w:pPr>
                          <w:rPr>
                            <w:rFonts w:ascii="Antique Olive" w:hAnsi="Antique Olive"/>
                            <w:b/>
                            <w:bCs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tique Olive" w:hAnsi="Antique Olive"/>
                            <w:b/>
                            <w:bCs/>
                            <w:color w:val="80808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ntique Olive" w:hAnsi="Antique Olive"/>
                            <w:b/>
                            <w:bCs/>
                            <w:color w:val="333399"/>
                            <w:sz w:val="28"/>
                            <w:szCs w:val="28"/>
                          </w:rPr>
                          <w:t>NORMANDIE</w:t>
                        </w:r>
                      </w:p>
                    </w:txbxContent>
                  </v:textbox>
                </v:shape>
                <v:shape id="Picture 10" o:spid="_x0000_s1031" type="#_x0000_t75" alt="299_htmlarea_perso_4580_1" style="position:absolute;top:7810;width:3238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ltxQAAANoAAAAPAAAAZHJzL2Rvd25yZXYueG1sRI/NasMw&#10;EITvgbyD2EAuIZGbgklcyyE/LRRyqtv0vFgb28RauZbsuG9fFQo9DjPzDZPuRtOIgTpXW1bwsIpA&#10;EBdW11wq+Hh/WW5AOI+ssbFMCr7JwS6bTlJMtL3zGw25L0WAsEtQQeV9m0jpiooMupVtiYN3tZ1B&#10;H2RXSt3hPcBNI9dRFEuDNYeFCls6VlTc8t4oeD6fNzQstvHXob98ni5x3h9PuVLz2bh/AuFp9P/h&#10;v/arVvAIv1fCDZDZDwAAAP//AwBQSwECLQAUAAYACAAAACEA2+H2y+4AAACFAQAAEwAAAAAAAAAA&#10;AAAAAAAAAAAAW0NvbnRlbnRfVHlwZXNdLnhtbFBLAQItABQABgAIAAAAIQBa9CxbvwAAABUBAAAL&#10;AAAAAAAAAAAAAAAAAB8BAABfcmVscy8ucmVsc1BLAQItABQABgAIAAAAIQD9ZultxQAAANoAAAAP&#10;AAAAAAAAAAAAAAAAAAcCAABkcnMvZG93bnJldi54bWxQSwUGAAAAAAMAAwC3AAAA+QIAAAAA&#10;">
                  <v:imagedata r:id="rId7" o:title="299_htmlarea_perso_4580_1" croptop="47004f"/>
                </v:shape>
                <w10:anchorlock/>
              </v:group>
            </w:pict>
          </mc:Fallback>
        </mc:AlternateContent>
      </w:r>
    </w:p>
    <w:p w14:paraId="5ABE48FC" w14:textId="77777777" w:rsidR="00952F83" w:rsidRDefault="00952F83">
      <w:pPr>
        <w:rPr>
          <w:rFonts w:ascii="Verdana" w:hAnsi="Verdana"/>
          <w:color w:val="000000"/>
          <w:sz w:val="27"/>
          <w:szCs w:val="27"/>
        </w:rPr>
      </w:pPr>
    </w:p>
    <w:p w14:paraId="04E97C9F" w14:textId="43D775A9" w:rsidR="003F6BD0" w:rsidRDefault="00952F83">
      <w:pPr>
        <w:pStyle w:val="Titre1"/>
        <w:rPr>
          <w:b w:val="0"/>
          <w:bCs w:val="0"/>
          <w:sz w:val="24"/>
          <w:szCs w:val="24"/>
        </w:rPr>
      </w:pPr>
      <w:r w:rsidRPr="005B2D68">
        <w:rPr>
          <w:b w:val="0"/>
          <w:bCs w:val="0"/>
          <w:sz w:val="24"/>
          <w:szCs w:val="24"/>
        </w:rPr>
        <w:t>BULLETIN  D’ADHESION</w:t>
      </w:r>
      <w:r w:rsidR="005B2D68" w:rsidRPr="005B2D68">
        <w:rPr>
          <w:b w:val="0"/>
          <w:bCs w:val="0"/>
          <w:sz w:val="24"/>
          <w:szCs w:val="24"/>
        </w:rPr>
        <w:t xml:space="preserve"> 2020</w:t>
      </w:r>
    </w:p>
    <w:p w14:paraId="5102D379" w14:textId="7516C0A5" w:rsidR="00952F83" w:rsidRPr="003F6BD0" w:rsidRDefault="003F6BD0">
      <w:pPr>
        <w:pStyle w:val="Titre1"/>
        <w:rPr>
          <w:b w:val="0"/>
          <w:bCs w:val="0"/>
          <w:sz w:val="20"/>
          <w:szCs w:val="20"/>
        </w:rPr>
      </w:pPr>
      <w:r w:rsidRPr="003F6BD0">
        <w:rPr>
          <w:b w:val="0"/>
          <w:bCs w:val="0"/>
          <w:sz w:val="20"/>
          <w:szCs w:val="20"/>
        </w:rPr>
        <w:t>(</w:t>
      </w:r>
      <w:proofErr w:type="gramStart"/>
      <w:r w:rsidRPr="003F6BD0">
        <w:rPr>
          <w:b w:val="0"/>
          <w:bCs w:val="0"/>
          <w:sz w:val="20"/>
          <w:szCs w:val="20"/>
        </w:rPr>
        <w:t>à</w:t>
      </w:r>
      <w:proofErr w:type="gramEnd"/>
      <w:r w:rsidRPr="003F6BD0">
        <w:rPr>
          <w:b w:val="0"/>
          <w:bCs w:val="0"/>
          <w:sz w:val="20"/>
          <w:szCs w:val="20"/>
        </w:rPr>
        <w:t xml:space="preserve"> nous retourner par email ou courrier accompagné de votre contribution financière)</w:t>
      </w:r>
    </w:p>
    <w:p w14:paraId="76B4D8C2" w14:textId="77777777" w:rsidR="005B2D68" w:rsidRPr="005B2D68" w:rsidRDefault="005B2D68" w:rsidP="005B2D68"/>
    <w:p w14:paraId="7477A052" w14:textId="7710B0D1" w:rsidR="00952F83" w:rsidRPr="005B2D68" w:rsidRDefault="005B2D68" w:rsidP="005B2D68">
      <w:pPr>
        <w:pStyle w:val="Titre1"/>
      </w:pPr>
      <w:r w:rsidRPr="005B2D68">
        <w:t>OFFRE EXCEPTIONNELLE</w:t>
      </w:r>
    </w:p>
    <w:p w14:paraId="2C4E620D" w14:textId="77777777" w:rsidR="00952F83" w:rsidRDefault="00952F83">
      <w:pPr>
        <w:spacing w:line="340" w:lineRule="exact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Votre Cabinet :</w:t>
      </w:r>
    </w:p>
    <w:p w14:paraId="561454BA" w14:textId="77777777" w:rsidR="00952F83" w:rsidRDefault="00952F83">
      <w:pPr>
        <w:spacing w:line="340" w:lineRule="exact"/>
        <w:rPr>
          <w:rFonts w:ascii="Trebuchet MS" w:hAnsi="Trebuchet MS"/>
          <w:color w:val="000000"/>
          <w:sz w:val="12"/>
          <w:szCs w:val="12"/>
        </w:rPr>
      </w:pPr>
      <w:bookmarkStart w:id="0" w:name="_GoBack"/>
      <w:bookmarkEnd w:id="0"/>
    </w:p>
    <w:p w14:paraId="650352C3" w14:textId="14487858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Raison sociale :</w:t>
      </w:r>
      <w:r w:rsidR="009E7FA0" w:rsidRPr="009E7FA0">
        <w:rPr>
          <w:rFonts w:ascii="Trebuchet MS" w:hAnsi="Trebuchet MS"/>
        </w:rPr>
        <w:t xml:space="preserve"> </w:t>
      </w:r>
      <w:r w:rsidR="009E7FA0">
        <w:rPr>
          <w:rFonts w:ascii="Trebuchet MS" w:hAnsi="Trebuchet MS"/>
        </w:rPr>
        <w:t>………………………..….</w:t>
      </w:r>
    </w:p>
    <w:p w14:paraId="4B8AF1F5" w14:textId="2C7B0925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Forme juridique :</w:t>
      </w:r>
      <w:r w:rsidR="009E7FA0" w:rsidRPr="009E7FA0">
        <w:rPr>
          <w:rFonts w:ascii="Trebuchet MS" w:hAnsi="Trebuchet MS"/>
        </w:rPr>
        <w:t xml:space="preserve"> </w:t>
      </w:r>
      <w:r w:rsidR="009E7FA0">
        <w:rPr>
          <w:rFonts w:ascii="Trebuchet MS" w:hAnsi="Trebuchet MS"/>
        </w:rPr>
        <w:t>………………………..….</w:t>
      </w:r>
    </w:p>
    <w:p w14:paraId="2C712C28" w14:textId="201296BC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Domaine d’activité :</w:t>
      </w:r>
      <w:r w:rsidR="009E7FA0" w:rsidRPr="009E7FA0">
        <w:rPr>
          <w:rFonts w:ascii="Trebuchet MS" w:hAnsi="Trebuchet MS"/>
        </w:rPr>
        <w:t xml:space="preserve"> </w:t>
      </w:r>
      <w:r w:rsidR="009E7FA0">
        <w:rPr>
          <w:rFonts w:ascii="Trebuchet MS" w:hAnsi="Trebuchet MS"/>
        </w:rPr>
        <w:t>………………………..….</w:t>
      </w:r>
    </w:p>
    <w:p w14:paraId="0CB7C071" w14:textId="042D6784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Date de début d’activité : </w:t>
      </w:r>
      <w:r w:rsidR="009E7FA0">
        <w:rPr>
          <w:rFonts w:ascii="Trebuchet MS" w:hAnsi="Trebuchet MS"/>
        </w:rPr>
        <w:t>………………………..….</w:t>
      </w:r>
    </w:p>
    <w:p w14:paraId="005E7497" w14:textId="702A211E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Adresse :</w:t>
      </w:r>
      <w:r w:rsidR="009E7FA0" w:rsidRPr="009E7FA0">
        <w:rPr>
          <w:rFonts w:ascii="Trebuchet MS" w:hAnsi="Trebuchet MS"/>
        </w:rPr>
        <w:t xml:space="preserve"> </w:t>
      </w:r>
      <w:r w:rsidR="009E7FA0">
        <w:rPr>
          <w:rFonts w:ascii="Trebuchet MS" w:hAnsi="Trebuchet MS"/>
        </w:rPr>
        <w:t>………………………..….</w:t>
      </w:r>
    </w:p>
    <w:p w14:paraId="42AB678C" w14:textId="5385E577" w:rsidR="00952F83" w:rsidRDefault="00952F83">
      <w:pPr>
        <w:tabs>
          <w:tab w:val="left" w:leader="dot" w:pos="4536"/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Code postal :</w:t>
      </w:r>
      <w:r>
        <w:rPr>
          <w:rFonts w:ascii="Trebuchet MS" w:hAnsi="Trebuchet MS"/>
          <w:color w:val="000000"/>
        </w:rPr>
        <w:tab/>
        <w:t xml:space="preserve">Ville : </w:t>
      </w:r>
      <w:r w:rsidR="009E7FA0">
        <w:rPr>
          <w:rFonts w:ascii="Trebuchet MS" w:hAnsi="Trebuchet MS"/>
        </w:rPr>
        <w:t>………………………..….</w:t>
      </w:r>
    </w:p>
    <w:p w14:paraId="44B04385" w14:textId="52C0E6E3" w:rsidR="00952F83" w:rsidRDefault="00952F83">
      <w:pPr>
        <w:tabs>
          <w:tab w:val="left" w:leader="dot" w:pos="4536"/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Téléphone :</w:t>
      </w:r>
      <w:r>
        <w:rPr>
          <w:rFonts w:ascii="Trebuchet MS" w:hAnsi="Trebuchet MS"/>
          <w:color w:val="000000"/>
        </w:rPr>
        <w:tab/>
        <w:t xml:space="preserve">Tel Portable : </w:t>
      </w:r>
      <w:r w:rsidR="009E7FA0">
        <w:rPr>
          <w:rFonts w:ascii="Trebuchet MS" w:hAnsi="Trebuchet MS"/>
        </w:rPr>
        <w:t>………………………..….</w:t>
      </w:r>
    </w:p>
    <w:p w14:paraId="62F9B702" w14:textId="1B457AD4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Site Internet : </w:t>
      </w:r>
      <w:r w:rsidR="009E7FA0">
        <w:rPr>
          <w:rFonts w:ascii="Trebuchet MS" w:hAnsi="Trebuchet MS"/>
        </w:rPr>
        <w:t>………………………..….</w:t>
      </w:r>
    </w:p>
    <w:p w14:paraId="20EEB772" w14:textId="77777777" w:rsidR="00272DE6" w:rsidRDefault="00272DE6">
      <w:pPr>
        <w:spacing w:line="340" w:lineRule="exact"/>
        <w:rPr>
          <w:rFonts w:ascii="Trebuchet MS" w:hAnsi="Trebuchet MS"/>
          <w:b/>
          <w:bCs/>
          <w:color w:val="000000"/>
          <w:u w:val="single"/>
        </w:rPr>
      </w:pPr>
    </w:p>
    <w:p w14:paraId="01006397" w14:textId="77777777" w:rsidR="00952F83" w:rsidRDefault="00952F83">
      <w:pPr>
        <w:spacing w:line="340" w:lineRule="exact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Contact :</w:t>
      </w:r>
    </w:p>
    <w:p w14:paraId="229E26A5" w14:textId="58FCC64F" w:rsidR="00952F83" w:rsidRDefault="00952F83">
      <w:pPr>
        <w:spacing w:line="340" w:lineRule="exact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</w:rPr>
        <w:t xml:space="preserve">M </w:t>
      </w:r>
      <w:r>
        <w:rPr>
          <w:rFonts w:ascii="Trebuchet MS" w:hAnsi="Trebuchet MS"/>
          <w:color w:val="000000"/>
          <w:sz w:val="32"/>
          <w:szCs w:val="32"/>
        </w:rPr>
        <w:t>□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Mme </w:t>
      </w:r>
      <w:r>
        <w:rPr>
          <w:rFonts w:ascii="Trebuchet MS" w:hAnsi="Trebuchet MS"/>
          <w:color w:val="000000"/>
          <w:sz w:val="32"/>
          <w:szCs w:val="32"/>
        </w:rPr>
        <w:t xml:space="preserve">□  </w:t>
      </w:r>
      <w:r>
        <w:rPr>
          <w:rFonts w:ascii="Trebuchet MS" w:hAnsi="Trebuchet MS"/>
          <w:color w:val="000000"/>
          <w:sz w:val="32"/>
          <w:szCs w:val="32"/>
        </w:rPr>
        <w:tab/>
      </w:r>
      <w:r>
        <w:rPr>
          <w:rFonts w:ascii="Trebuchet MS" w:hAnsi="Trebuchet MS"/>
          <w:color w:val="000000"/>
          <w:sz w:val="32"/>
          <w:szCs w:val="32"/>
        </w:rPr>
        <w:tab/>
      </w:r>
      <w:r>
        <w:rPr>
          <w:rFonts w:ascii="Trebuchet MS" w:hAnsi="Trebuchet MS"/>
          <w:color w:val="000000"/>
          <w:sz w:val="32"/>
          <w:szCs w:val="32"/>
        </w:rPr>
        <w:tab/>
      </w:r>
      <w:r>
        <w:rPr>
          <w:rFonts w:ascii="Trebuchet MS" w:hAnsi="Trebuchet MS"/>
          <w:color w:val="000000"/>
        </w:rPr>
        <w:t>Melle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32"/>
          <w:szCs w:val="32"/>
        </w:rPr>
        <w:t>□</w:t>
      </w:r>
    </w:p>
    <w:p w14:paraId="283D4054" w14:textId="6F27690E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Nom : </w:t>
      </w:r>
      <w:r w:rsidR="009E7FA0">
        <w:rPr>
          <w:rFonts w:ascii="Trebuchet MS" w:hAnsi="Trebuchet MS"/>
        </w:rPr>
        <w:t>………………………..….</w:t>
      </w:r>
    </w:p>
    <w:p w14:paraId="50D99112" w14:textId="55F62E67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Prénom : </w:t>
      </w:r>
      <w:r w:rsidR="009E7FA0">
        <w:rPr>
          <w:rFonts w:ascii="Trebuchet MS" w:hAnsi="Trebuchet MS"/>
        </w:rPr>
        <w:t>………………………..….</w:t>
      </w:r>
    </w:p>
    <w:p w14:paraId="459F4AB9" w14:textId="605F0A0C" w:rsidR="00952F83" w:rsidRDefault="00952F83">
      <w:pPr>
        <w:tabs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Fonction : </w:t>
      </w:r>
      <w:r w:rsidR="009E7FA0">
        <w:rPr>
          <w:rFonts w:ascii="Trebuchet MS" w:hAnsi="Trebuchet MS"/>
        </w:rPr>
        <w:t>………………………..….</w:t>
      </w:r>
    </w:p>
    <w:p w14:paraId="0B028203" w14:textId="5E93F000" w:rsidR="00952F83" w:rsidRDefault="00952F83">
      <w:pPr>
        <w:tabs>
          <w:tab w:val="left" w:leader="dot" w:pos="5103"/>
          <w:tab w:val="left" w:leader="dot" w:pos="10206"/>
        </w:tabs>
        <w:spacing w:line="340" w:lineRule="exac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Courriel :</w:t>
      </w:r>
      <w:r>
        <w:rPr>
          <w:rFonts w:ascii="Trebuchet MS" w:hAnsi="Trebuchet MS"/>
          <w:color w:val="000000"/>
        </w:rPr>
        <w:tab/>
        <w:t>@</w:t>
      </w:r>
      <w:r w:rsidR="001A6095">
        <w:rPr>
          <w:rFonts w:ascii="Trebuchet MS" w:hAnsi="Trebuchet MS"/>
          <w:color w:val="000000"/>
        </w:rPr>
        <w:t>..................................................</w:t>
      </w:r>
    </w:p>
    <w:p w14:paraId="7A4268A8" w14:textId="77777777" w:rsidR="00952F83" w:rsidRDefault="00952F83">
      <w:pPr>
        <w:spacing w:line="340" w:lineRule="exact"/>
        <w:jc w:val="both"/>
        <w:rPr>
          <w:rFonts w:ascii="Trebuchet MS" w:hAnsi="Trebuchet MS"/>
        </w:rPr>
      </w:pPr>
    </w:p>
    <w:p w14:paraId="2FBEE6D5" w14:textId="77777777" w:rsidR="009E7FA0" w:rsidRDefault="00952F83" w:rsidP="008D1FBD">
      <w:pPr>
        <w:spacing w:line="340" w:lineRule="exact"/>
        <w:rPr>
          <w:rFonts w:ascii="Trebuchet MS" w:hAnsi="Trebuchet MS"/>
        </w:rPr>
      </w:pPr>
      <w:r>
        <w:rPr>
          <w:rFonts w:ascii="Trebuchet MS" w:hAnsi="Trebuchet MS"/>
        </w:rPr>
        <w:t>Je soussigné(e) ……</w:t>
      </w:r>
      <w:r w:rsidR="0069655F">
        <w:rPr>
          <w:rFonts w:ascii="Trebuchet MS" w:hAnsi="Trebuchet MS"/>
        </w:rPr>
        <w:t>………………</w:t>
      </w:r>
      <w:r w:rsidR="008D1FBD">
        <w:rPr>
          <w:rFonts w:ascii="Trebuchet MS" w:hAnsi="Trebuchet MS"/>
        </w:rPr>
        <w:t>…………</w:t>
      </w:r>
      <w:r>
        <w:rPr>
          <w:rFonts w:ascii="Trebuchet MS" w:hAnsi="Trebuchet MS"/>
        </w:rPr>
        <w:t>fonction</w:t>
      </w:r>
      <w:r w:rsidR="001D758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…</w:t>
      </w:r>
      <w:r w:rsidR="008D1FBD">
        <w:rPr>
          <w:rFonts w:ascii="Trebuchet MS" w:hAnsi="Trebuchet MS"/>
        </w:rPr>
        <w:t>………….</w:t>
      </w:r>
    </w:p>
    <w:p w14:paraId="5D35F21D" w14:textId="1C4C340D" w:rsidR="00721042" w:rsidRDefault="00952F83" w:rsidP="008D1FBD">
      <w:pPr>
        <w:spacing w:line="340" w:lineRule="exact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certifie</w:t>
      </w:r>
      <w:proofErr w:type="gramEnd"/>
      <w:r>
        <w:rPr>
          <w:rFonts w:ascii="Trebuchet MS" w:hAnsi="Trebuchet MS"/>
        </w:rPr>
        <w:t xml:space="preserve"> que les informations portées ci-dessus sont exactes et </w:t>
      </w:r>
      <w:r>
        <w:rPr>
          <w:rFonts w:ascii="Trebuchet MS" w:hAnsi="Trebuchet MS"/>
          <w:b/>
          <w:bCs/>
        </w:rPr>
        <w:t>confirme mon adhésion</w:t>
      </w:r>
      <w:r w:rsidR="009E7FA0">
        <w:rPr>
          <w:rFonts w:ascii="Trebuchet MS" w:hAnsi="Trebuchet MS"/>
          <w:b/>
          <w:bCs/>
        </w:rPr>
        <w:t xml:space="preserve"> 2020</w:t>
      </w:r>
      <w:r>
        <w:rPr>
          <w:rFonts w:ascii="Trebuchet MS" w:hAnsi="Trebuchet MS"/>
          <w:b/>
          <w:bCs/>
        </w:rPr>
        <w:t xml:space="preserve"> à la Chambre Professionnelle du Conseil – Normandie</w:t>
      </w:r>
      <w:r>
        <w:rPr>
          <w:rFonts w:ascii="Trebuchet MS" w:hAnsi="Trebuchet MS"/>
        </w:rPr>
        <w:t xml:space="preserve"> en</w:t>
      </w:r>
      <w:r w:rsidR="0069655F">
        <w:rPr>
          <w:rFonts w:ascii="Trebuchet MS" w:hAnsi="Trebuchet MS"/>
        </w:rPr>
        <w:t xml:space="preserve"> qualité de</w:t>
      </w:r>
      <w:r w:rsidR="008D1FBD">
        <w:rPr>
          <w:rFonts w:ascii="Trebuchet MS" w:hAnsi="Trebuchet MS"/>
        </w:rPr>
        <w:t> :</w:t>
      </w:r>
    </w:p>
    <w:p w14:paraId="3275A8FF" w14:textId="09198D6C" w:rsidR="009E7FA0" w:rsidRDefault="009E7FA0" w:rsidP="008D1FBD">
      <w:pPr>
        <w:spacing w:line="340" w:lineRule="exact"/>
        <w:rPr>
          <w:rFonts w:ascii="Trebuchet MS" w:hAnsi="Trebuchet MS"/>
        </w:rPr>
      </w:pPr>
    </w:p>
    <w:p w14:paraId="47477B26" w14:textId="77777777" w:rsidR="009E7FA0" w:rsidRPr="001A6095" w:rsidRDefault="009E7FA0" w:rsidP="009E7FA0">
      <w:pPr>
        <w:spacing w:line="340" w:lineRule="exact"/>
        <w:jc w:val="both"/>
        <w:rPr>
          <w:rFonts w:ascii="Trebuchet MS" w:hAnsi="Trebuchet MS"/>
          <w:color w:val="FF0000"/>
        </w:rPr>
      </w:pPr>
      <w:r w:rsidRPr="001A6095">
        <w:rPr>
          <w:rFonts w:ascii="Trebuchet MS" w:hAnsi="Trebuchet MS"/>
          <w:color w:val="FF0000"/>
        </w:rPr>
        <w:t>Au regard des difficultés actuelles, nous avons décidé de diviser le montant de la cotisation par 2 pour 2020 :</w:t>
      </w:r>
    </w:p>
    <w:p w14:paraId="66B841F3" w14:textId="77777777" w:rsidR="009E7FA0" w:rsidRDefault="009E7FA0" w:rsidP="008D1FBD">
      <w:pPr>
        <w:spacing w:line="340" w:lineRule="exact"/>
        <w:rPr>
          <w:rFonts w:ascii="Trebuchet MS" w:hAnsi="Trebuchet M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721042" w:rsidRPr="00A54A0D" w14:paraId="7F73A70E" w14:textId="77777777" w:rsidTr="00484186">
        <w:tc>
          <w:tcPr>
            <w:tcW w:w="1667" w:type="pct"/>
          </w:tcPr>
          <w:p w14:paraId="0A1CB438" w14:textId="0320173C" w:rsidR="00721042" w:rsidRPr="00A54A0D" w:rsidRDefault="00A54A0D" w:rsidP="00721042">
            <w:pPr>
              <w:spacing w:line="340" w:lineRule="exact"/>
              <w:rPr>
                <w:rFonts w:ascii="Trebuchet MS" w:hAnsi="Trebuchet MS"/>
                <w:b/>
                <w:bCs/>
              </w:rPr>
            </w:pPr>
            <w:r w:rsidRPr="00A54A0D">
              <w:rPr>
                <w:rFonts w:ascii="Trebuchet MS" w:hAnsi="Trebuchet MS"/>
                <w:b/>
                <w:bCs/>
              </w:rPr>
              <w:t>Votre s</w:t>
            </w:r>
            <w:r w:rsidR="00721042" w:rsidRPr="00A54A0D">
              <w:rPr>
                <w:rFonts w:ascii="Trebuchet MS" w:hAnsi="Trebuchet MS"/>
                <w:b/>
                <w:bCs/>
              </w:rPr>
              <w:t>tatut</w:t>
            </w:r>
          </w:p>
        </w:tc>
        <w:tc>
          <w:tcPr>
            <w:tcW w:w="1667" w:type="pct"/>
          </w:tcPr>
          <w:p w14:paraId="5C427151" w14:textId="77E5B776" w:rsidR="00721042" w:rsidRPr="00A54A0D" w:rsidRDefault="00721042" w:rsidP="00721042">
            <w:pPr>
              <w:spacing w:line="340" w:lineRule="exact"/>
              <w:rPr>
                <w:rFonts w:ascii="Trebuchet MS" w:hAnsi="Trebuchet MS"/>
                <w:b/>
                <w:bCs/>
              </w:rPr>
            </w:pPr>
            <w:r w:rsidRPr="00A54A0D">
              <w:rPr>
                <w:rFonts w:ascii="Trebuchet MS" w:hAnsi="Trebuchet MS"/>
                <w:b/>
                <w:bCs/>
              </w:rPr>
              <w:t>Assujetti à la TVA</w:t>
            </w:r>
          </w:p>
        </w:tc>
        <w:tc>
          <w:tcPr>
            <w:tcW w:w="1666" w:type="pct"/>
          </w:tcPr>
          <w:p w14:paraId="0A3A73A8" w14:textId="055E74E6" w:rsidR="00721042" w:rsidRPr="00A54A0D" w:rsidRDefault="00484186" w:rsidP="00721042">
            <w:pPr>
              <w:spacing w:line="340" w:lineRule="exact"/>
              <w:rPr>
                <w:rFonts w:ascii="Trebuchet MS" w:hAnsi="Trebuchet MS"/>
                <w:b/>
                <w:bCs/>
              </w:rPr>
            </w:pPr>
            <w:r w:rsidRPr="00A54A0D">
              <w:rPr>
                <w:rFonts w:ascii="Trebuchet MS" w:hAnsi="Trebuchet MS"/>
                <w:b/>
                <w:bCs/>
              </w:rPr>
              <w:t>Non a</w:t>
            </w:r>
            <w:r w:rsidR="00721042" w:rsidRPr="00A54A0D">
              <w:rPr>
                <w:rFonts w:ascii="Trebuchet MS" w:hAnsi="Trebuchet MS"/>
                <w:b/>
                <w:bCs/>
              </w:rPr>
              <w:t>ssujetti à la TVA</w:t>
            </w:r>
          </w:p>
        </w:tc>
      </w:tr>
      <w:tr w:rsidR="00721042" w:rsidRPr="00721042" w14:paraId="42A92FEC" w14:textId="77777777" w:rsidTr="00484186">
        <w:tc>
          <w:tcPr>
            <w:tcW w:w="1667" w:type="pct"/>
          </w:tcPr>
          <w:p w14:paraId="12DCB8AD" w14:textId="77777777" w:rsidR="00721042" w:rsidRPr="00A54A0D" w:rsidRDefault="00721042" w:rsidP="00721042">
            <w:pPr>
              <w:spacing w:line="340" w:lineRule="exact"/>
              <w:rPr>
                <w:rFonts w:ascii="Trebuchet MS" w:hAnsi="Trebuchet MS"/>
                <w:b/>
                <w:bCs/>
              </w:rPr>
            </w:pPr>
            <w:r w:rsidRPr="00A54A0D">
              <w:rPr>
                <w:rFonts w:ascii="Trebuchet MS" w:hAnsi="Trebuchet MS"/>
                <w:b/>
                <w:bCs/>
              </w:rPr>
              <w:t>Nouveau consultant</w:t>
            </w:r>
          </w:p>
        </w:tc>
        <w:tc>
          <w:tcPr>
            <w:tcW w:w="1667" w:type="pct"/>
          </w:tcPr>
          <w:p w14:paraId="768156AA" w14:textId="4EC9D221" w:rsidR="00721042" w:rsidRPr="00721042" w:rsidRDefault="00484186" w:rsidP="00721042">
            <w:pPr>
              <w:spacing w:line="34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90 € HT = 108 € TTC</w:t>
            </w:r>
          </w:p>
        </w:tc>
        <w:tc>
          <w:tcPr>
            <w:tcW w:w="1666" w:type="pct"/>
          </w:tcPr>
          <w:p w14:paraId="38A5909A" w14:textId="7EE900BC" w:rsidR="00721042" w:rsidRPr="00721042" w:rsidRDefault="009E7FA0" w:rsidP="00721042">
            <w:pPr>
              <w:spacing w:line="34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80 </w:t>
            </w:r>
            <w:r w:rsidR="00484186">
              <w:rPr>
                <w:rFonts w:ascii="Trebuchet MS" w:hAnsi="Trebuchet MS"/>
              </w:rPr>
              <w:t>€</w:t>
            </w:r>
            <w:r>
              <w:rPr>
                <w:rFonts w:ascii="Trebuchet MS" w:hAnsi="Trebuchet MS"/>
              </w:rPr>
              <w:t xml:space="preserve"> HT = </w:t>
            </w:r>
            <w:r w:rsidR="00A54A0D">
              <w:rPr>
                <w:rFonts w:ascii="Trebuchet MS" w:hAnsi="Trebuchet MS"/>
              </w:rPr>
              <w:t>96 € TTC</w:t>
            </w:r>
          </w:p>
        </w:tc>
      </w:tr>
      <w:tr w:rsidR="00721042" w:rsidRPr="00721042" w14:paraId="52458303" w14:textId="77777777" w:rsidTr="00484186">
        <w:tc>
          <w:tcPr>
            <w:tcW w:w="1667" w:type="pct"/>
          </w:tcPr>
          <w:p w14:paraId="6FA0519D" w14:textId="77777777" w:rsidR="00721042" w:rsidRPr="00A54A0D" w:rsidRDefault="00721042" w:rsidP="00721042">
            <w:pPr>
              <w:spacing w:line="340" w:lineRule="exact"/>
              <w:rPr>
                <w:rFonts w:ascii="Trebuchet MS" w:hAnsi="Trebuchet MS"/>
                <w:b/>
                <w:bCs/>
              </w:rPr>
            </w:pPr>
            <w:r w:rsidRPr="00A54A0D">
              <w:rPr>
                <w:rFonts w:ascii="Trebuchet MS" w:hAnsi="Trebuchet MS"/>
                <w:b/>
                <w:bCs/>
              </w:rPr>
              <w:t>Membre Titulaire</w:t>
            </w:r>
          </w:p>
        </w:tc>
        <w:tc>
          <w:tcPr>
            <w:tcW w:w="1667" w:type="pct"/>
          </w:tcPr>
          <w:p w14:paraId="5DE1C47F" w14:textId="3E1EE22E" w:rsidR="00721042" w:rsidRPr="00721042" w:rsidRDefault="00484186" w:rsidP="00721042">
            <w:pPr>
              <w:spacing w:line="34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140 € HT = 168 € TTC</w:t>
            </w:r>
          </w:p>
        </w:tc>
        <w:tc>
          <w:tcPr>
            <w:tcW w:w="1666" w:type="pct"/>
          </w:tcPr>
          <w:p w14:paraId="7467EEEA" w14:textId="39DBB2C4" w:rsidR="00721042" w:rsidRPr="00721042" w:rsidRDefault="009E7FA0" w:rsidP="00721042">
            <w:pPr>
              <w:spacing w:line="34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</w:t>
            </w:r>
            <w:r w:rsidR="00484186">
              <w:rPr>
                <w:rFonts w:ascii="Trebuchet MS" w:hAnsi="Trebuchet MS"/>
              </w:rPr>
              <w:t xml:space="preserve"> €</w:t>
            </w:r>
            <w:r>
              <w:rPr>
                <w:rFonts w:ascii="Trebuchet MS" w:hAnsi="Trebuchet MS"/>
              </w:rPr>
              <w:t xml:space="preserve"> HT = </w:t>
            </w:r>
            <w:r w:rsidR="00A54A0D">
              <w:rPr>
                <w:rFonts w:ascii="Trebuchet MS" w:hAnsi="Trebuchet MS"/>
              </w:rPr>
              <w:t>150 € TTC</w:t>
            </w:r>
          </w:p>
        </w:tc>
      </w:tr>
    </w:tbl>
    <w:p w14:paraId="60B5DE61" w14:textId="05EDFC38" w:rsidR="00952F83" w:rsidRDefault="00952F83" w:rsidP="003F6BD0">
      <w:pPr>
        <w:spacing w:line="340" w:lineRule="exact"/>
        <w:jc w:val="center"/>
        <w:rPr>
          <w:rFonts w:ascii="Trebuchet MS" w:hAnsi="Trebuchet MS"/>
        </w:rPr>
      </w:pPr>
      <w:r>
        <w:rPr>
          <w:rFonts w:ascii="Trebuchet MS" w:hAnsi="Trebuchet MS"/>
          <w:sz w:val="20"/>
        </w:rPr>
        <w:t>(</w:t>
      </w:r>
      <w:r w:rsidR="009E7FA0">
        <w:rPr>
          <w:rFonts w:ascii="Trebuchet MS" w:hAnsi="Trebuchet MS"/>
          <w:sz w:val="20"/>
        </w:rPr>
        <w:t>Utilisez</w:t>
      </w:r>
      <w:r w:rsidR="00484186">
        <w:rPr>
          <w:rFonts w:ascii="Trebuchet MS" w:hAnsi="Trebuchet MS"/>
          <w:sz w:val="20"/>
        </w:rPr>
        <w:t xml:space="preserve"> la case adéquate pour déterminer le montant de votre cotisation 2020</w:t>
      </w:r>
      <w:r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>.</w:t>
      </w:r>
    </w:p>
    <w:p w14:paraId="5CA4FC12" w14:textId="77777777" w:rsidR="00272DE6" w:rsidRDefault="00272DE6" w:rsidP="00272DE6">
      <w:pPr>
        <w:spacing w:line="340" w:lineRule="exact"/>
        <w:rPr>
          <w:rFonts w:ascii="Trebuchet MS" w:hAnsi="Trebuchet MS"/>
        </w:rPr>
      </w:pPr>
    </w:p>
    <w:p w14:paraId="40672BB6" w14:textId="132C6102" w:rsidR="00952F83" w:rsidRDefault="00952F83" w:rsidP="00272DE6">
      <w:pPr>
        <w:spacing w:line="34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Fait à </w:t>
      </w:r>
      <w:proofErr w:type="gramStart"/>
      <w:r w:rsidR="005B2D68">
        <w:rPr>
          <w:rFonts w:ascii="Trebuchet MS" w:hAnsi="Trebuchet MS"/>
        </w:rPr>
        <w:t>………</w:t>
      </w:r>
      <w:r w:rsidR="009E7FA0">
        <w:rPr>
          <w:rFonts w:ascii="Trebuchet MS" w:hAnsi="Trebuchet MS"/>
        </w:rPr>
        <w:t>………………..</w:t>
      </w:r>
      <w:r w:rsidR="005B2D68">
        <w:rPr>
          <w:rFonts w:ascii="Trebuchet MS" w:hAnsi="Trebuchet MS"/>
        </w:rPr>
        <w:t>….</w:t>
      </w:r>
      <w:proofErr w:type="gramEnd"/>
      <w:r>
        <w:rPr>
          <w:rFonts w:ascii="Trebuchet MS" w:hAnsi="Trebuchet MS"/>
        </w:rPr>
        <w:t xml:space="preserve"> le …………. </w:t>
      </w:r>
    </w:p>
    <w:p w14:paraId="42E2FBF0" w14:textId="077AE4C6" w:rsidR="009E7FA0" w:rsidRDefault="008D1FBD" w:rsidP="008D1FBD">
      <w:pPr>
        <w:tabs>
          <w:tab w:val="center" w:pos="1396"/>
        </w:tabs>
        <w:spacing w:after="16"/>
        <w:rPr>
          <w:rFonts w:ascii="Arial" w:eastAsia="Arial" w:hAnsi="Arial" w:cs="Arial"/>
          <w:b/>
          <w:i/>
          <w:color w:val="44546A"/>
          <w:sz w:val="18"/>
          <w:szCs w:val="18"/>
        </w:rPr>
      </w:pPr>
      <w:r>
        <w:rPr>
          <w:rFonts w:ascii="Trebuchet MS" w:hAnsi="Trebuchet MS"/>
          <w:color w:val="000000"/>
        </w:rPr>
        <w:br/>
      </w:r>
      <w:r w:rsidRPr="00C32CB2">
        <w:rPr>
          <w:rFonts w:ascii="Arial" w:eastAsia="Arial" w:hAnsi="Arial" w:cs="Arial"/>
          <w:b/>
          <w:color w:val="44546A"/>
          <w:sz w:val="18"/>
          <w:szCs w:val="18"/>
        </w:rPr>
        <w:t>Règlement du montant TTC</w:t>
      </w:r>
      <w:r w:rsidRPr="00C32CB2">
        <w:rPr>
          <w:rFonts w:ascii="Arial" w:eastAsia="Arial" w:hAnsi="Arial" w:cs="Arial"/>
          <w:b/>
          <w:color w:val="44546A"/>
          <w:sz w:val="18"/>
          <w:szCs w:val="18"/>
        </w:rPr>
        <w:tab/>
        <w:t xml:space="preserve"> </w:t>
      </w:r>
      <w:r w:rsidR="009E7FA0">
        <w:rPr>
          <w:rFonts w:ascii="Arial" w:eastAsia="Arial" w:hAnsi="Arial" w:cs="Arial"/>
          <w:b/>
          <w:color w:val="44546A"/>
          <w:sz w:val="18"/>
          <w:szCs w:val="18"/>
        </w:rPr>
        <w:t xml:space="preserve">- </w:t>
      </w:r>
      <w:r w:rsidRPr="00C32CB2">
        <w:rPr>
          <w:rFonts w:ascii="Arial" w:eastAsia="Arial" w:hAnsi="Arial" w:cs="Arial"/>
          <w:b/>
          <w:color w:val="44546A"/>
          <w:sz w:val="18"/>
          <w:szCs w:val="18"/>
        </w:rPr>
        <w:t>par chèque à l’ordre de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 xml:space="preserve"> « CPC NORMANDIE » 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="009E7FA0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="009E7FA0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sym w:font="Wingdings" w:char="F0A8"/>
      </w:r>
    </w:p>
    <w:p w14:paraId="6D4957BA" w14:textId="77777777" w:rsidR="009E7FA0" w:rsidRDefault="009E7FA0" w:rsidP="008D1FBD">
      <w:pPr>
        <w:tabs>
          <w:tab w:val="center" w:pos="1396"/>
        </w:tabs>
        <w:spacing w:after="16"/>
        <w:rPr>
          <w:rFonts w:ascii="Arial" w:eastAsia="Arial" w:hAnsi="Arial" w:cs="Arial"/>
          <w:b/>
          <w:i/>
          <w:color w:val="44546A"/>
          <w:sz w:val="18"/>
          <w:szCs w:val="18"/>
        </w:rPr>
      </w:pPr>
      <w:r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>
        <w:rPr>
          <w:rFonts w:ascii="Arial" w:eastAsia="Arial" w:hAnsi="Arial" w:cs="Arial"/>
          <w:b/>
          <w:i/>
          <w:color w:val="44546A"/>
          <w:sz w:val="18"/>
          <w:szCs w:val="18"/>
        </w:rPr>
        <w:tab/>
        <w:t>A envoyer avec votre règlement à la CPC – 205 rue de Bayeux – 14000 CAEN</w:t>
      </w:r>
    </w:p>
    <w:p w14:paraId="3C1C05D3" w14:textId="5985E1E2" w:rsidR="008D1FBD" w:rsidRDefault="008D1FBD" w:rsidP="008D1FBD">
      <w:pPr>
        <w:tabs>
          <w:tab w:val="center" w:pos="1396"/>
        </w:tabs>
        <w:spacing w:after="16"/>
        <w:rPr>
          <w:rFonts w:ascii="Arial" w:eastAsia="Arial" w:hAnsi="Arial" w:cs="Arial"/>
          <w:b/>
          <w:i/>
          <w:color w:val="44546A"/>
          <w:sz w:val="18"/>
          <w:szCs w:val="18"/>
        </w:rPr>
      </w:pP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br/>
        <w:t xml:space="preserve">    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  <w:t xml:space="preserve"> 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="009E7FA0">
        <w:rPr>
          <w:rFonts w:ascii="Arial" w:eastAsia="Arial" w:hAnsi="Arial" w:cs="Arial"/>
          <w:b/>
          <w:i/>
          <w:color w:val="44546A"/>
          <w:sz w:val="18"/>
          <w:szCs w:val="18"/>
        </w:rPr>
        <w:t>- ou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 xml:space="preserve"> par </w:t>
      </w:r>
      <w:r w:rsidR="009E7FA0"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>virement IBAN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 xml:space="preserve"> : </w:t>
      </w:r>
      <w:r w:rsidRPr="009E7FA0">
        <w:rPr>
          <w:rFonts w:ascii="Arial" w:eastAsia="Arial" w:hAnsi="Arial" w:cs="Arial"/>
          <w:b/>
          <w:i/>
          <w:color w:val="44546A"/>
          <w:sz w:val="22"/>
          <w:szCs w:val="22"/>
        </w:rPr>
        <w:t xml:space="preserve">FR76 1027 8021 2600 0204 4850 104 </w:t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C32CB2">
        <w:rPr>
          <w:rFonts w:ascii="Arial" w:eastAsia="Arial" w:hAnsi="Arial" w:cs="Arial"/>
          <w:b/>
          <w:i/>
          <w:color w:val="44546A"/>
          <w:sz w:val="18"/>
          <w:szCs w:val="18"/>
        </w:rPr>
        <w:tab/>
      </w:r>
      <w:r w:rsidRPr="008D1FBD">
        <w:rPr>
          <w:rFonts w:ascii="Arial" w:eastAsia="Arial" w:hAnsi="Arial" w:cs="Arial"/>
          <w:b/>
          <w:i/>
          <w:color w:val="44546A"/>
          <w:sz w:val="18"/>
          <w:szCs w:val="18"/>
        </w:rPr>
        <w:sym w:font="Wingdings" w:char="F0A8"/>
      </w:r>
    </w:p>
    <w:sectPr w:rsidR="008D1F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1"/>
    <w:rsid w:val="0012347F"/>
    <w:rsid w:val="00163C31"/>
    <w:rsid w:val="001A6095"/>
    <w:rsid w:val="001D7581"/>
    <w:rsid w:val="00272DE6"/>
    <w:rsid w:val="002F467B"/>
    <w:rsid w:val="00381731"/>
    <w:rsid w:val="003F6A40"/>
    <w:rsid w:val="003F6BD0"/>
    <w:rsid w:val="00402952"/>
    <w:rsid w:val="00484186"/>
    <w:rsid w:val="004947BE"/>
    <w:rsid w:val="0057635D"/>
    <w:rsid w:val="005B0CE5"/>
    <w:rsid w:val="005B2D68"/>
    <w:rsid w:val="00601ED5"/>
    <w:rsid w:val="0069655F"/>
    <w:rsid w:val="00721042"/>
    <w:rsid w:val="008D1FBD"/>
    <w:rsid w:val="0092358C"/>
    <w:rsid w:val="00952F83"/>
    <w:rsid w:val="009551CD"/>
    <w:rsid w:val="009E7FA0"/>
    <w:rsid w:val="00A26881"/>
    <w:rsid w:val="00A453AE"/>
    <w:rsid w:val="00A54A0D"/>
    <w:rsid w:val="00B93E94"/>
    <w:rsid w:val="00C32CB2"/>
    <w:rsid w:val="00C726BE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8F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00"/>
      <w:sz w:val="28"/>
      <w:szCs w:val="27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I-Textecourant">
    <w:name w:val="ITI - Texte courant"/>
    <w:pPr>
      <w:suppressAutoHyphens/>
      <w:spacing w:before="120"/>
      <w:jc w:val="both"/>
    </w:pPr>
    <w:rPr>
      <w:rFonts w:ascii="Tahoma" w:eastAsia="Arial" w:hAnsi="Tahoma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3C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00"/>
      <w:sz w:val="28"/>
      <w:szCs w:val="27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I-Textecourant">
    <w:name w:val="ITI - Texte courant"/>
    <w:pPr>
      <w:suppressAutoHyphens/>
      <w:spacing w:before="120"/>
      <w:jc w:val="both"/>
    </w:pPr>
    <w:rPr>
      <w:rFonts w:ascii="Tahoma" w:eastAsia="Arial" w:hAnsi="Tahoma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3C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A689-AAC5-4339-BC8F-A3701EF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pré engagement</vt:lpstr>
    </vt:vector>
  </TitlesOfParts>
  <Company>C P C Normandie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pré engagement</dc:title>
  <dc:creator>GN - Acentis Conseil</dc:creator>
  <cp:lastModifiedBy>Utilisateur Windows</cp:lastModifiedBy>
  <cp:revision>2</cp:revision>
  <cp:lastPrinted>2012-03-22T13:57:00Z</cp:lastPrinted>
  <dcterms:created xsi:type="dcterms:W3CDTF">2020-08-14T13:42:00Z</dcterms:created>
  <dcterms:modified xsi:type="dcterms:W3CDTF">2020-08-14T13:42:00Z</dcterms:modified>
</cp:coreProperties>
</file>